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D14E" w14:textId="470DB3CB" w:rsidR="004F3F86" w:rsidRPr="00264352" w:rsidRDefault="00F95AD5" w:rsidP="002C65C7">
      <w:pPr>
        <w:jc w:val="center"/>
        <w:rPr>
          <w:rFonts w:ascii="Marianne" w:hAnsi="Marianne" w:cs="Arial"/>
          <w:b/>
          <w:sz w:val="20"/>
          <w:szCs w:val="20"/>
        </w:rPr>
      </w:pPr>
      <w:r w:rsidRPr="00264352">
        <w:rPr>
          <w:rFonts w:ascii="Marianne" w:hAnsi="Marianne" w:cs="Arial"/>
          <w:b/>
          <w:smallCaps/>
          <w:sz w:val="20"/>
          <w:szCs w:val="20"/>
        </w:rPr>
        <w:t>D</w:t>
      </w:r>
      <w:bookmarkStart w:id="0" w:name="_Hlk510513435"/>
      <w:r w:rsidRPr="00264352">
        <w:rPr>
          <w:rFonts w:ascii="Marianne" w:hAnsi="Marianne" w:cs="Arial"/>
          <w:b/>
          <w:smallCaps/>
          <w:sz w:val="20"/>
          <w:szCs w:val="20"/>
        </w:rPr>
        <w:t>EMANDE</w:t>
      </w:r>
      <w:r w:rsidRPr="00264352">
        <w:rPr>
          <w:rFonts w:ascii="Marianne" w:hAnsi="Marianne" w:cs="Arial"/>
          <w:b/>
          <w:sz w:val="20"/>
          <w:szCs w:val="20"/>
        </w:rPr>
        <w:t xml:space="preserve"> D’AFFECTATION EN 6</w:t>
      </w:r>
      <w:r w:rsidRPr="00264352">
        <w:rPr>
          <w:rFonts w:ascii="Marianne" w:hAnsi="Marianne" w:cs="Arial"/>
          <w:b/>
          <w:sz w:val="20"/>
          <w:szCs w:val="20"/>
          <w:vertAlign w:val="superscript"/>
        </w:rPr>
        <w:t>e</w:t>
      </w:r>
      <w:r w:rsidRPr="00264352">
        <w:rPr>
          <w:rFonts w:ascii="Marianne" w:hAnsi="Marianne" w:cs="Arial"/>
          <w:b/>
          <w:sz w:val="20"/>
          <w:szCs w:val="20"/>
        </w:rPr>
        <w:t xml:space="preserve"> UPE2A</w:t>
      </w:r>
      <w:r w:rsidR="001D71EB" w:rsidRPr="00264352">
        <w:rPr>
          <w:rFonts w:ascii="Marianne" w:hAnsi="Marianne" w:cs="Arial"/>
          <w:b/>
          <w:sz w:val="20"/>
          <w:szCs w:val="20"/>
        </w:rPr>
        <w:t xml:space="preserve"> – Rentrée 202</w:t>
      </w:r>
      <w:r w:rsidR="006967FE">
        <w:rPr>
          <w:rFonts w:ascii="Marianne" w:hAnsi="Marianne" w:cs="Arial"/>
          <w:b/>
          <w:sz w:val="20"/>
          <w:szCs w:val="20"/>
        </w:rPr>
        <w:t>5</w:t>
      </w:r>
    </w:p>
    <w:p w14:paraId="06644354" w14:textId="21405C91" w:rsidR="001967A5" w:rsidRPr="00264352" w:rsidRDefault="001967A5" w:rsidP="002C65C7">
      <w:pPr>
        <w:jc w:val="center"/>
        <w:rPr>
          <w:rFonts w:ascii="Marianne" w:hAnsi="Marianne"/>
          <w:smallCaps/>
          <w:sz w:val="28"/>
          <w:szCs w:val="28"/>
        </w:rPr>
      </w:pPr>
      <w:r w:rsidRPr="00264352">
        <w:rPr>
          <w:rFonts w:ascii="Marianne" w:hAnsi="Marianne"/>
          <w:i/>
        </w:rPr>
        <w:t>A transmettre au CASNAV</w:t>
      </w:r>
      <w:r w:rsidR="006967FE">
        <w:rPr>
          <w:rFonts w:ascii="Marianne" w:hAnsi="Marianne"/>
          <w:i/>
        </w:rPr>
        <w:t xml:space="preserve"> </w:t>
      </w:r>
      <w:r w:rsidRPr="00264352">
        <w:rPr>
          <w:rFonts w:ascii="Marianne" w:hAnsi="Marianne"/>
          <w:i/>
        </w:rPr>
        <w:t xml:space="preserve">06 le </w:t>
      </w:r>
      <w:r w:rsidR="006967FE">
        <w:rPr>
          <w:rFonts w:ascii="Marianne" w:hAnsi="Marianne"/>
          <w:b/>
          <w:i/>
        </w:rPr>
        <w:t>22</w:t>
      </w:r>
      <w:r w:rsidRPr="007E3123">
        <w:rPr>
          <w:rFonts w:ascii="Marianne" w:hAnsi="Marianne"/>
          <w:b/>
          <w:i/>
        </w:rPr>
        <w:t xml:space="preserve"> avril 202</w:t>
      </w:r>
      <w:r w:rsidR="006967FE">
        <w:rPr>
          <w:rFonts w:ascii="Marianne" w:hAnsi="Marianne"/>
          <w:b/>
          <w:i/>
        </w:rPr>
        <w:t>5</w:t>
      </w:r>
      <w:r w:rsidRPr="00264352">
        <w:rPr>
          <w:rFonts w:ascii="Marianne" w:hAnsi="Marianne"/>
          <w:i/>
        </w:rPr>
        <w:t xml:space="preserve"> au plus tard</w:t>
      </w:r>
    </w:p>
    <w:bookmarkEnd w:id="0"/>
    <w:p w14:paraId="4F77A483" w14:textId="77777777" w:rsidR="001967A5" w:rsidRPr="00264352" w:rsidRDefault="002C65C7" w:rsidP="00F95AD5">
      <w:pPr>
        <w:rPr>
          <w:rFonts w:ascii="Marianne" w:hAnsi="Marianne" w:cs="Arial"/>
          <w:sz w:val="20"/>
          <w:szCs w:val="20"/>
        </w:rPr>
      </w:pPr>
      <w:r w:rsidRPr="00264352">
        <w:rPr>
          <w:rFonts w:ascii="Marianne" w:hAnsi="Marianne" w:cs="Arial"/>
          <w:sz w:val="20"/>
          <w:szCs w:val="20"/>
        </w:rPr>
        <w:t xml:space="preserve">  </w:t>
      </w:r>
    </w:p>
    <w:p w14:paraId="3BEF1BDE" w14:textId="77777777" w:rsidR="00EE6FE2" w:rsidRPr="00264352" w:rsidRDefault="002C65C7" w:rsidP="00F95AD5">
      <w:pPr>
        <w:rPr>
          <w:rFonts w:ascii="Marianne" w:hAnsi="Marianne" w:cs="Arial"/>
          <w:sz w:val="20"/>
          <w:szCs w:val="20"/>
        </w:rPr>
      </w:pPr>
      <w:r w:rsidRPr="00264352">
        <w:rPr>
          <w:rFonts w:ascii="Marianne" w:hAnsi="Marianne" w:cs="Arial"/>
          <w:sz w:val="20"/>
          <w:szCs w:val="20"/>
        </w:rPr>
        <w:t xml:space="preserve"> </w:t>
      </w:r>
      <w:r w:rsidR="0096320D" w:rsidRPr="00264352">
        <w:rPr>
          <w:rFonts w:ascii="Marianne" w:hAnsi="Marianne" w:cs="Arial"/>
          <w:sz w:val="20"/>
          <w:szCs w:val="20"/>
        </w:rPr>
        <w:t>N</w:t>
      </w:r>
      <w:r w:rsidR="0066014C" w:rsidRPr="00264352">
        <w:rPr>
          <w:rFonts w:ascii="Marianne" w:hAnsi="Marianne" w:cs="Arial"/>
          <w:sz w:val="20"/>
          <w:szCs w:val="20"/>
        </w:rPr>
        <w:t>om de l’</w:t>
      </w:r>
      <w:r w:rsidR="00EE6FE2" w:rsidRPr="00264352">
        <w:rPr>
          <w:rFonts w:ascii="Marianne" w:hAnsi="Marianne" w:cs="Arial"/>
          <w:sz w:val="20"/>
          <w:szCs w:val="20"/>
        </w:rPr>
        <w:t>école</w:t>
      </w:r>
      <w:r w:rsidR="00EE6FE2" w:rsidRPr="00264352">
        <w:rPr>
          <w:rFonts w:ascii="Calibri" w:hAnsi="Calibri" w:cs="Calibri"/>
          <w:sz w:val="20"/>
          <w:szCs w:val="20"/>
        </w:rPr>
        <w:t> </w:t>
      </w:r>
      <w:r w:rsidR="00EE6FE2" w:rsidRPr="00264352">
        <w:rPr>
          <w:rFonts w:ascii="Marianne" w:hAnsi="Marianne" w:cs="Arial"/>
          <w:sz w:val="20"/>
          <w:szCs w:val="20"/>
        </w:rPr>
        <w:t>:</w:t>
      </w:r>
      <w:r w:rsidR="00CC3097" w:rsidRPr="00264352">
        <w:rPr>
          <w:rFonts w:ascii="Marianne" w:hAnsi="Marianne" w:cs="Arial"/>
          <w:sz w:val="20"/>
          <w:szCs w:val="20"/>
        </w:rPr>
        <w:t xml:space="preserve"> </w:t>
      </w:r>
      <w:r w:rsidR="00CC3097" w:rsidRPr="00264352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CC3097" w:rsidRPr="00264352">
        <w:rPr>
          <w:rFonts w:ascii="Marianne" w:hAnsi="Marianne" w:cs="Arial"/>
          <w:sz w:val="20"/>
          <w:szCs w:val="20"/>
        </w:rPr>
        <w:instrText xml:space="preserve"> FORMTEXT </w:instrText>
      </w:r>
      <w:r w:rsidR="00CC3097" w:rsidRPr="00264352">
        <w:rPr>
          <w:rFonts w:ascii="Marianne" w:hAnsi="Marianne" w:cs="Arial"/>
          <w:sz w:val="20"/>
          <w:szCs w:val="20"/>
        </w:rPr>
      </w:r>
      <w:r w:rsidR="00CC3097" w:rsidRPr="00264352">
        <w:rPr>
          <w:rFonts w:ascii="Marianne" w:hAnsi="Marianne" w:cs="Arial"/>
          <w:sz w:val="20"/>
          <w:szCs w:val="20"/>
        </w:rPr>
        <w:fldChar w:fldCharType="separate"/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sz w:val="20"/>
          <w:szCs w:val="20"/>
        </w:rPr>
        <w:fldChar w:fldCharType="end"/>
      </w:r>
      <w:bookmarkEnd w:id="1"/>
      <w:r w:rsidR="00EE6FE2" w:rsidRPr="00264352">
        <w:rPr>
          <w:rFonts w:ascii="Marianne" w:hAnsi="Marianne" w:cs="Arial"/>
          <w:sz w:val="20"/>
          <w:szCs w:val="20"/>
        </w:rPr>
        <w:tab/>
      </w:r>
      <w:r w:rsidR="00EE6FE2" w:rsidRPr="00264352">
        <w:rPr>
          <w:rFonts w:ascii="Marianne" w:hAnsi="Marianne" w:cs="Arial"/>
          <w:sz w:val="20"/>
          <w:szCs w:val="20"/>
        </w:rPr>
        <w:tab/>
      </w:r>
      <w:r w:rsidR="006227BE" w:rsidRPr="00264352">
        <w:rPr>
          <w:rFonts w:ascii="Marianne" w:hAnsi="Marianne" w:cs="Arial"/>
          <w:sz w:val="20"/>
          <w:szCs w:val="20"/>
        </w:rPr>
        <w:t>Ville</w:t>
      </w:r>
      <w:r w:rsidR="00EE6FE2" w:rsidRPr="00264352">
        <w:rPr>
          <w:rFonts w:ascii="Calibri" w:hAnsi="Calibri" w:cs="Calibri"/>
          <w:sz w:val="20"/>
          <w:szCs w:val="20"/>
        </w:rPr>
        <w:t> </w:t>
      </w:r>
      <w:r w:rsidR="00EE6FE2" w:rsidRPr="00264352">
        <w:rPr>
          <w:rFonts w:ascii="Marianne" w:hAnsi="Marianne" w:cs="Arial"/>
          <w:sz w:val="20"/>
          <w:szCs w:val="20"/>
        </w:rPr>
        <w:t xml:space="preserve">: </w:t>
      </w:r>
      <w:r w:rsidR="00EE6FE2" w:rsidRPr="00264352">
        <w:rPr>
          <w:rFonts w:ascii="Marianne" w:hAnsi="Marianne" w:cs="Arial"/>
          <w:sz w:val="20"/>
          <w:szCs w:val="20"/>
        </w:rPr>
        <w:tab/>
      </w:r>
      <w:r w:rsidR="00CC3097" w:rsidRPr="00264352">
        <w:rPr>
          <w:rFonts w:ascii="Marianne" w:hAnsi="Marianne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CC3097" w:rsidRPr="00264352">
        <w:rPr>
          <w:rFonts w:ascii="Marianne" w:hAnsi="Marianne" w:cs="Arial"/>
          <w:sz w:val="20"/>
          <w:szCs w:val="20"/>
        </w:rPr>
        <w:instrText xml:space="preserve"> FORMTEXT </w:instrText>
      </w:r>
      <w:r w:rsidR="00CC3097" w:rsidRPr="00264352">
        <w:rPr>
          <w:rFonts w:ascii="Marianne" w:hAnsi="Marianne" w:cs="Arial"/>
          <w:sz w:val="20"/>
          <w:szCs w:val="20"/>
        </w:rPr>
      </w:r>
      <w:r w:rsidR="00CC3097" w:rsidRPr="00264352">
        <w:rPr>
          <w:rFonts w:ascii="Marianne" w:hAnsi="Marianne" w:cs="Arial"/>
          <w:sz w:val="20"/>
          <w:szCs w:val="20"/>
        </w:rPr>
        <w:fldChar w:fldCharType="separate"/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sz w:val="20"/>
          <w:szCs w:val="20"/>
        </w:rPr>
        <w:fldChar w:fldCharType="end"/>
      </w:r>
      <w:bookmarkEnd w:id="2"/>
      <w:r w:rsidR="00EE6FE2" w:rsidRPr="00264352">
        <w:rPr>
          <w:rFonts w:ascii="Marianne" w:hAnsi="Marianne" w:cs="Arial"/>
          <w:sz w:val="20"/>
          <w:szCs w:val="20"/>
        </w:rPr>
        <w:tab/>
      </w:r>
      <w:r w:rsidR="00EE6FE2" w:rsidRPr="00264352">
        <w:rPr>
          <w:rFonts w:ascii="Marianne" w:hAnsi="Marianne" w:cs="Arial"/>
          <w:sz w:val="20"/>
          <w:szCs w:val="20"/>
        </w:rPr>
        <w:tab/>
      </w:r>
      <w:r w:rsidR="000440F1" w:rsidRPr="00264352">
        <w:rPr>
          <w:rFonts w:ascii="Marianne" w:hAnsi="Marianne" w:cs="Arial"/>
          <w:sz w:val="20"/>
          <w:szCs w:val="20"/>
        </w:rPr>
        <w:tab/>
      </w:r>
      <w:r w:rsidR="0066014C" w:rsidRPr="00264352">
        <w:rPr>
          <w:rFonts w:ascii="Marianne" w:hAnsi="Marianne" w:cs="Arial"/>
          <w:sz w:val="20"/>
          <w:szCs w:val="20"/>
        </w:rPr>
        <w:t>Circonscription</w:t>
      </w:r>
      <w:r w:rsidR="0066014C" w:rsidRPr="00264352">
        <w:rPr>
          <w:rFonts w:ascii="Calibri" w:hAnsi="Calibri" w:cs="Calibri"/>
          <w:sz w:val="20"/>
          <w:szCs w:val="20"/>
        </w:rPr>
        <w:t> </w:t>
      </w:r>
      <w:r w:rsidR="0066014C" w:rsidRPr="00264352">
        <w:rPr>
          <w:rFonts w:ascii="Marianne" w:hAnsi="Marianne" w:cs="Arial"/>
          <w:sz w:val="20"/>
          <w:szCs w:val="20"/>
        </w:rPr>
        <w:t>:</w:t>
      </w:r>
      <w:r w:rsidR="00CC3097" w:rsidRPr="00264352">
        <w:rPr>
          <w:rFonts w:ascii="Marianne" w:hAnsi="Marianne" w:cs="Arial"/>
          <w:sz w:val="20"/>
          <w:szCs w:val="20"/>
        </w:rPr>
        <w:t xml:space="preserve"> </w:t>
      </w:r>
      <w:r w:rsidR="00CC3097" w:rsidRPr="00264352">
        <w:rPr>
          <w:rFonts w:ascii="Marianne" w:hAnsi="Marianne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CC3097" w:rsidRPr="00264352">
        <w:rPr>
          <w:rFonts w:ascii="Marianne" w:hAnsi="Marianne" w:cs="Arial"/>
          <w:sz w:val="20"/>
          <w:szCs w:val="20"/>
        </w:rPr>
        <w:instrText xml:space="preserve"> FORMTEXT </w:instrText>
      </w:r>
      <w:r w:rsidR="00CC3097" w:rsidRPr="00264352">
        <w:rPr>
          <w:rFonts w:ascii="Marianne" w:hAnsi="Marianne" w:cs="Arial"/>
          <w:sz w:val="20"/>
          <w:szCs w:val="20"/>
        </w:rPr>
      </w:r>
      <w:r w:rsidR="00CC3097" w:rsidRPr="00264352">
        <w:rPr>
          <w:rFonts w:ascii="Marianne" w:hAnsi="Marianne" w:cs="Arial"/>
          <w:sz w:val="20"/>
          <w:szCs w:val="20"/>
        </w:rPr>
        <w:fldChar w:fldCharType="separate"/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sz w:val="20"/>
          <w:szCs w:val="20"/>
        </w:rPr>
        <w:fldChar w:fldCharType="end"/>
      </w:r>
      <w:bookmarkEnd w:id="3"/>
    </w:p>
    <w:p w14:paraId="5F0CEB2A" w14:textId="77777777" w:rsidR="00F95AD5" w:rsidRPr="00264352" w:rsidRDefault="001967A5" w:rsidP="00F95AD5">
      <w:pPr>
        <w:rPr>
          <w:rFonts w:ascii="Marianne" w:hAnsi="Marianne" w:cs="Arial"/>
          <w:sz w:val="20"/>
          <w:szCs w:val="20"/>
        </w:rPr>
      </w:pPr>
      <w:r w:rsidRPr="00264352">
        <w:rPr>
          <w:rFonts w:ascii="Marianne" w:hAnsi="Marianne" w:cs="Arial"/>
          <w:sz w:val="20"/>
          <w:szCs w:val="20"/>
        </w:rPr>
        <w:t xml:space="preserve"> </w:t>
      </w:r>
      <w:r w:rsidR="00FE7416" w:rsidRPr="00264352">
        <w:rPr>
          <w:rFonts w:ascii="Marianne" w:hAnsi="Marianne" w:cs="Arial"/>
          <w:sz w:val="20"/>
          <w:szCs w:val="20"/>
        </w:rPr>
        <w:t>Collège de secteur</w:t>
      </w:r>
      <w:r w:rsidR="00FE7416" w:rsidRPr="00264352">
        <w:rPr>
          <w:rFonts w:ascii="Calibri" w:hAnsi="Calibri" w:cs="Calibri"/>
          <w:sz w:val="20"/>
          <w:szCs w:val="20"/>
        </w:rPr>
        <w:t> </w:t>
      </w:r>
      <w:r w:rsidR="00FE7416" w:rsidRPr="00264352">
        <w:rPr>
          <w:rFonts w:ascii="Marianne" w:hAnsi="Marianne" w:cs="Arial"/>
          <w:sz w:val="20"/>
          <w:szCs w:val="20"/>
        </w:rPr>
        <w:t>:</w:t>
      </w:r>
      <w:r w:rsidR="00EE6FE2" w:rsidRPr="00264352">
        <w:rPr>
          <w:rFonts w:ascii="Marianne" w:hAnsi="Marianne" w:cs="Arial"/>
          <w:sz w:val="20"/>
          <w:szCs w:val="20"/>
        </w:rPr>
        <w:tab/>
      </w:r>
      <w:r w:rsidR="00CC3097" w:rsidRPr="00264352">
        <w:rPr>
          <w:rFonts w:ascii="Marianne" w:hAnsi="Marianne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C3097" w:rsidRPr="00264352">
        <w:rPr>
          <w:rFonts w:ascii="Marianne" w:hAnsi="Marianne" w:cs="Arial"/>
          <w:sz w:val="20"/>
          <w:szCs w:val="20"/>
        </w:rPr>
        <w:instrText xml:space="preserve"> FORMTEXT </w:instrText>
      </w:r>
      <w:r w:rsidR="00CC3097" w:rsidRPr="00264352">
        <w:rPr>
          <w:rFonts w:ascii="Marianne" w:hAnsi="Marianne" w:cs="Arial"/>
          <w:sz w:val="20"/>
          <w:szCs w:val="20"/>
        </w:rPr>
      </w:r>
      <w:r w:rsidR="00CC3097" w:rsidRPr="00264352">
        <w:rPr>
          <w:rFonts w:ascii="Marianne" w:hAnsi="Marianne" w:cs="Arial"/>
          <w:sz w:val="20"/>
          <w:szCs w:val="20"/>
        </w:rPr>
        <w:fldChar w:fldCharType="separate"/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sz w:val="20"/>
          <w:szCs w:val="20"/>
        </w:rPr>
        <w:fldChar w:fldCharType="end"/>
      </w:r>
      <w:bookmarkEnd w:id="4"/>
      <w:r w:rsidR="00EE6FE2" w:rsidRPr="00264352">
        <w:rPr>
          <w:rFonts w:ascii="Marianne" w:hAnsi="Marianne" w:cs="Arial"/>
          <w:sz w:val="20"/>
          <w:szCs w:val="20"/>
        </w:rPr>
        <w:tab/>
      </w:r>
      <w:r w:rsidR="00EE6FE2" w:rsidRPr="00264352">
        <w:rPr>
          <w:rFonts w:ascii="Marianne" w:hAnsi="Marianne" w:cs="Arial"/>
          <w:sz w:val="20"/>
          <w:szCs w:val="20"/>
        </w:rPr>
        <w:tab/>
      </w:r>
      <w:r w:rsidR="00EE6FE2" w:rsidRPr="00264352">
        <w:rPr>
          <w:rFonts w:ascii="Marianne" w:hAnsi="Marianne" w:cs="Arial"/>
          <w:sz w:val="20"/>
          <w:szCs w:val="20"/>
        </w:rPr>
        <w:tab/>
      </w:r>
      <w:r w:rsidR="00EE6FE2" w:rsidRPr="00264352">
        <w:rPr>
          <w:rFonts w:ascii="Marianne" w:hAnsi="Marianne" w:cs="Arial"/>
          <w:sz w:val="20"/>
          <w:szCs w:val="20"/>
        </w:rPr>
        <w:tab/>
      </w:r>
      <w:r w:rsidR="00EE6FE2" w:rsidRPr="00264352">
        <w:rPr>
          <w:rFonts w:ascii="Marianne" w:hAnsi="Marianne" w:cs="Arial"/>
          <w:sz w:val="20"/>
          <w:szCs w:val="20"/>
        </w:rPr>
        <w:tab/>
        <w:t xml:space="preserve"> </w:t>
      </w:r>
      <w:r w:rsidR="00F95AD5" w:rsidRPr="00264352">
        <w:rPr>
          <w:rFonts w:ascii="Marianne" w:hAnsi="Marianne" w:cs="Arial"/>
          <w:sz w:val="20"/>
          <w:szCs w:val="20"/>
        </w:rPr>
        <w:t>avec UPE2A oui</w:t>
      </w:r>
      <w:r w:rsidR="00F95AD5" w:rsidRPr="00264352">
        <w:rPr>
          <w:rFonts w:ascii="Calibri" w:hAnsi="Calibri" w:cs="Calibri"/>
          <w:sz w:val="20"/>
          <w:szCs w:val="20"/>
        </w:rPr>
        <w:t> </w:t>
      </w:r>
      <w:r w:rsidR="00F95AD5" w:rsidRPr="00264352">
        <w:rPr>
          <w:rFonts w:ascii="Marianne" w:hAnsi="Marianne" w:cs="Arial"/>
          <w:sz w:val="20"/>
          <w:szCs w:val="20"/>
        </w:rPr>
        <w:t xml:space="preserve">: </w:t>
      </w:r>
      <w:r w:rsidR="00F3688E" w:rsidRPr="00264352">
        <w:rPr>
          <w:rFonts w:ascii="Marianne" w:hAnsi="Marianne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"/>
      <w:r w:rsidR="00F3688E" w:rsidRPr="00264352">
        <w:rPr>
          <w:rFonts w:ascii="Marianne" w:hAnsi="Marianne" w:cs="Arial"/>
          <w:sz w:val="20"/>
          <w:szCs w:val="20"/>
        </w:rPr>
        <w:instrText xml:space="preserve"> FORMCHECKBOX </w:instrText>
      </w:r>
      <w:r w:rsidR="00DD6455">
        <w:rPr>
          <w:rFonts w:ascii="Marianne" w:hAnsi="Marianne" w:cs="Arial"/>
          <w:sz w:val="20"/>
          <w:szCs w:val="20"/>
        </w:rPr>
      </w:r>
      <w:r w:rsidR="00DD6455">
        <w:rPr>
          <w:rFonts w:ascii="Marianne" w:hAnsi="Marianne" w:cs="Arial"/>
          <w:sz w:val="20"/>
          <w:szCs w:val="20"/>
        </w:rPr>
        <w:fldChar w:fldCharType="separate"/>
      </w:r>
      <w:r w:rsidR="00F3688E" w:rsidRPr="00264352">
        <w:rPr>
          <w:rFonts w:ascii="Marianne" w:hAnsi="Marianne" w:cs="Arial"/>
          <w:sz w:val="20"/>
          <w:szCs w:val="20"/>
        </w:rPr>
        <w:fldChar w:fldCharType="end"/>
      </w:r>
      <w:bookmarkEnd w:id="5"/>
      <w:r w:rsidR="00F95AD5" w:rsidRPr="00264352">
        <w:rPr>
          <w:rFonts w:ascii="Marianne" w:hAnsi="Marianne" w:cs="Arial"/>
          <w:sz w:val="20"/>
          <w:szCs w:val="20"/>
        </w:rPr>
        <w:t xml:space="preserve">  non</w:t>
      </w:r>
      <w:r w:rsidR="00F95AD5" w:rsidRPr="00264352">
        <w:rPr>
          <w:rFonts w:ascii="Calibri" w:hAnsi="Calibri" w:cs="Calibri"/>
          <w:sz w:val="20"/>
          <w:szCs w:val="20"/>
        </w:rPr>
        <w:t> </w:t>
      </w:r>
      <w:r w:rsidR="00F95AD5" w:rsidRPr="00264352">
        <w:rPr>
          <w:rFonts w:ascii="Marianne" w:hAnsi="Marianne" w:cs="Arial"/>
          <w:sz w:val="20"/>
          <w:szCs w:val="20"/>
        </w:rPr>
        <w:t xml:space="preserve">: </w:t>
      </w:r>
      <w:r w:rsidR="00F3688E" w:rsidRPr="00264352">
        <w:rPr>
          <w:rFonts w:ascii="Marianne" w:hAnsi="Marianne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="00F3688E" w:rsidRPr="00264352">
        <w:rPr>
          <w:rFonts w:ascii="Marianne" w:hAnsi="Marianne" w:cs="Arial"/>
          <w:sz w:val="20"/>
          <w:szCs w:val="20"/>
        </w:rPr>
        <w:instrText xml:space="preserve"> FORMCHECKBOX </w:instrText>
      </w:r>
      <w:r w:rsidR="00DD6455">
        <w:rPr>
          <w:rFonts w:ascii="Marianne" w:hAnsi="Marianne" w:cs="Arial"/>
          <w:sz w:val="20"/>
          <w:szCs w:val="20"/>
        </w:rPr>
      </w:r>
      <w:r w:rsidR="00DD6455">
        <w:rPr>
          <w:rFonts w:ascii="Marianne" w:hAnsi="Marianne" w:cs="Arial"/>
          <w:sz w:val="20"/>
          <w:szCs w:val="20"/>
        </w:rPr>
        <w:fldChar w:fldCharType="separate"/>
      </w:r>
      <w:r w:rsidR="00F3688E" w:rsidRPr="00264352">
        <w:rPr>
          <w:rFonts w:ascii="Marianne" w:hAnsi="Marianne" w:cs="Arial"/>
          <w:sz w:val="20"/>
          <w:szCs w:val="20"/>
        </w:rPr>
        <w:fldChar w:fldCharType="end"/>
      </w:r>
      <w:bookmarkEnd w:id="6"/>
    </w:p>
    <w:p w14:paraId="0DA68A18" w14:textId="77777777" w:rsidR="004F3F86" w:rsidRPr="00264352" w:rsidRDefault="001967A5" w:rsidP="00F95AD5">
      <w:pPr>
        <w:rPr>
          <w:rFonts w:ascii="Marianne" w:hAnsi="Marianne" w:cs="Arial"/>
          <w:sz w:val="20"/>
          <w:szCs w:val="20"/>
        </w:rPr>
      </w:pPr>
      <w:r w:rsidRPr="00264352">
        <w:rPr>
          <w:rFonts w:ascii="Marianne" w:hAnsi="Marianne" w:cs="Arial"/>
          <w:sz w:val="20"/>
          <w:szCs w:val="20"/>
        </w:rPr>
        <w:t xml:space="preserve"> </w:t>
      </w:r>
      <w:r w:rsidR="00F95AD5" w:rsidRPr="00264352">
        <w:rPr>
          <w:rFonts w:ascii="Marianne" w:hAnsi="Marianne" w:cs="Arial"/>
          <w:sz w:val="20"/>
          <w:szCs w:val="20"/>
        </w:rPr>
        <w:t>Collège demandé avec UPE2A</w:t>
      </w:r>
      <w:r w:rsidR="00F95AD5" w:rsidRPr="00264352">
        <w:rPr>
          <w:rFonts w:ascii="Calibri" w:hAnsi="Calibri" w:cs="Calibri"/>
          <w:sz w:val="20"/>
          <w:szCs w:val="20"/>
        </w:rPr>
        <w:t> </w:t>
      </w:r>
      <w:r w:rsidR="00F95AD5" w:rsidRPr="00264352">
        <w:rPr>
          <w:rFonts w:ascii="Marianne" w:hAnsi="Marianne" w:cs="Arial"/>
          <w:sz w:val="20"/>
          <w:szCs w:val="20"/>
        </w:rPr>
        <w:t>:</w:t>
      </w:r>
      <w:r w:rsidR="00EE6FE2" w:rsidRPr="00264352">
        <w:rPr>
          <w:rFonts w:ascii="Marianne" w:hAnsi="Marianne" w:cs="Arial"/>
          <w:sz w:val="20"/>
          <w:szCs w:val="20"/>
        </w:rPr>
        <w:t xml:space="preserve"> </w:t>
      </w:r>
      <w:r w:rsidR="00CC3097" w:rsidRPr="00264352">
        <w:rPr>
          <w:rFonts w:ascii="Marianne" w:hAnsi="Marianne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CC3097" w:rsidRPr="00264352">
        <w:rPr>
          <w:rFonts w:ascii="Marianne" w:hAnsi="Marianne" w:cs="Arial"/>
          <w:sz w:val="20"/>
          <w:szCs w:val="20"/>
        </w:rPr>
        <w:instrText xml:space="preserve"> FORMTEXT </w:instrText>
      </w:r>
      <w:r w:rsidR="00CC3097" w:rsidRPr="00264352">
        <w:rPr>
          <w:rFonts w:ascii="Marianne" w:hAnsi="Marianne" w:cs="Arial"/>
          <w:sz w:val="20"/>
          <w:szCs w:val="20"/>
        </w:rPr>
      </w:r>
      <w:r w:rsidR="00CC3097" w:rsidRPr="00264352">
        <w:rPr>
          <w:rFonts w:ascii="Marianne" w:hAnsi="Marianne" w:cs="Arial"/>
          <w:sz w:val="20"/>
          <w:szCs w:val="20"/>
        </w:rPr>
        <w:fldChar w:fldCharType="separate"/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noProof/>
          <w:sz w:val="20"/>
          <w:szCs w:val="20"/>
        </w:rPr>
        <w:t> </w:t>
      </w:r>
      <w:r w:rsidR="00CC3097" w:rsidRPr="00264352">
        <w:rPr>
          <w:rFonts w:ascii="Marianne" w:hAnsi="Marianne" w:cs="Arial"/>
          <w:sz w:val="20"/>
          <w:szCs w:val="20"/>
        </w:rPr>
        <w:fldChar w:fldCharType="end"/>
      </w:r>
      <w:bookmarkEnd w:id="7"/>
    </w:p>
    <w:tbl>
      <w:tblPr>
        <w:tblStyle w:val="Grilledutablea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3120D3" w:rsidRPr="00264352" w14:paraId="7EC0D0C1" w14:textId="77777777" w:rsidTr="00C63938">
        <w:tc>
          <w:tcPr>
            <w:tcW w:w="11058" w:type="dxa"/>
            <w:shd w:val="clear" w:color="auto" w:fill="B4C6E7" w:themeFill="accent1" w:themeFillTint="66"/>
            <w:vAlign w:val="center"/>
          </w:tcPr>
          <w:p w14:paraId="490C7A68" w14:textId="77777777" w:rsidR="003120D3" w:rsidRPr="00264352" w:rsidRDefault="003170DF" w:rsidP="002C65C7">
            <w:pPr>
              <w:ind w:right="-55"/>
              <w:rPr>
                <w:rFonts w:ascii="Marianne" w:hAnsi="Marianne" w:cs="Arial"/>
                <w:sz w:val="20"/>
                <w:szCs w:val="20"/>
              </w:rPr>
            </w:pPr>
            <w:bookmarkStart w:id="8" w:name="_Hlk510191861"/>
            <w:r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IDENTITÉ</w:t>
            </w:r>
            <w:r w:rsidR="004F3F86"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2C65C7"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DE</w:t>
            </w:r>
            <w:r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 xml:space="preserve"> L’ÉLÈ</w:t>
            </w:r>
            <w:r w:rsidR="002C65C7"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VE</w:t>
            </w:r>
          </w:p>
        </w:tc>
      </w:tr>
      <w:tr w:rsidR="003120D3" w:rsidRPr="00264352" w14:paraId="3C462E59" w14:textId="77777777" w:rsidTr="00C63938">
        <w:tc>
          <w:tcPr>
            <w:tcW w:w="11058" w:type="dxa"/>
          </w:tcPr>
          <w:p w14:paraId="4615684F" w14:textId="77777777" w:rsidR="003120D3" w:rsidRPr="00264352" w:rsidRDefault="003120D3" w:rsidP="00F95AD5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3E4F83A1" w14:textId="77777777" w:rsidR="003120D3" w:rsidRPr="00264352" w:rsidRDefault="003120D3" w:rsidP="00F95AD5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N° Identifiant élève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9" w:name="Texte21"/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="00AD136C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AD136C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AD136C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AD136C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AD136C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9"/>
          </w:p>
          <w:p w14:paraId="0B7984AB" w14:textId="77777777" w:rsidR="003120D3" w:rsidRPr="00264352" w:rsidRDefault="003120D3" w:rsidP="00F95AD5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4FE34B0B" w14:textId="77777777" w:rsidR="00032E03" w:rsidRPr="00264352" w:rsidRDefault="00C63938" w:rsidP="00032E03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Nom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  <w:r w:rsidR="003120D3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r w:rsidR="000440F1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10"/>
            <w:r w:rsidR="000440F1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                           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          </w:t>
            </w:r>
            <w:r w:rsidR="000440F1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r w:rsidR="003120D3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Prénom</w:t>
            </w:r>
            <w:r w:rsidR="003120D3"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11"/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</w:t>
            </w:r>
            <w:r w:rsidR="00032E03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                                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</w:t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t xml:space="preserve">F </w:t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t xml:space="preserve">  M </w:t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5DC2C44E" w14:textId="77777777" w:rsidR="003120D3" w:rsidRPr="00264352" w:rsidRDefault="00CC3097" w:rsidP="00032E03">
            <w:pPr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                                                       </w:t>
            </w:r>
          </w:p>
          <w:p w14:paraId="13F1BFFA" w14:textId="77777777" w:rsidR="003120D3" w:rsidRPr="00264352" w:rsidRDefault="003120D3" w:rsidP="003120D3">
            <w:pPr>
              <w:tabs>
                <w:tab w:val="left" w:pos="8280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Né(e) le</w:t>
            </w:r>
            <w:r w:rsidR="00CC3097"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  <w:r w:rsidR="00CC3097" w:rsidRPr="00264352">
              <w:rPr>
                <w:rStyle w:val="Textedelespacerserv"/>
                <w:rFonts w:ascii="Marianne" w:hAnsi="Mariann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="00CC3097" w:rsidRPr="00264352">
              <w:rPr>
                <w:rStyle w:val="Textedelespacerserv"/>
                <w:rFonts w:ascii="Marianne" w:hAnsi="Marianne"/>
              </w:rPr>
              <w:instrText xml:space="preserve"> FORMTEXT </w:instrText>
            </w:r>
            <w:r w:rsidR="00CC3097" w:rsidRPr="00264352">
              <w:rPr>
                <w:rStyle w:val="Textedelespacerserv"/>
                <w:rFonts w:ascii="Marianne" w:hAnsi="Marianne"/>
              </w:rPr>
            </w:r>
            <w:r w:rsidR="00CC3097" w:rsidRPr="00264352">
              <w:rPr>
                <w:rStyle w:val="Textedelespacerserv"/>
                <w:rFonts w:ascii="Marianne" w:hAnsi="Marianne"/>
              </w:rPr>
              <w:fldChar w:fldCharType="separate"/>
            </w:r>
            <w:r w:rsidR="00CC3097" w:rsidRPr="00264352">
              <w:rPr>
                <w:rStyle w:val="Textedelespacerserv"/>
                <w:rFonts w:ascii="Marianne" w:hAnsi="Marianne"/>
                <w:noProof/>
              </w:rPr>
              <w:t> </w:t>
            </w:r>
            <w:r w:rsidR="00CC3097" w:rsidRPr="00264352">
              <w:rPr>
                <w:rStyle w:val="Textedelespacerserv"/>
                <w:rFonts w:ascii="Marianne" w:hAnsi="Marianne"/>
                <w:noProof/>
              </w:rPr>
              <w:t> </w:t>
            </w:r>
            <w:r w:rsidR="00CC3097" w:rsidRPr="00264352">
              <w:rPr>
                <w:rStyle w:val="Textedelespacerserv"/>
                <w:rFonts w:ascii="Marianne" w:hAnsi="Marianne"/>
                <w:noProof/>
              </w:rPr>
              <w:t> </w:t>
            </w:r>
            <w:r w:rsidR="00CC3097" w:rsidRPr="00264352">
              <w:rPr>
                <w:rStyle w:val="Textedelespacerserv"/>
                <w:rFonts w:ascii="Marianne" w:hAnsi="Marianne"/>
                <w:noProof/>
              </w:rPr>
              <w:t> </w:t>
            </w:r>
            <w:r w:rsidR="00CC3097" w:rsidRPr="00264352">
              <w:rPr>
                <w:rStyle w:val="Textedelespacerserv"/>
                <w:rFonts w:ascii="Marianne" w:hAnsi="Marianne"/>
                <w:noProof/>
              </w:rPr>
              <w:t> </w:t>
            </w:r>
            <w:r w:rsidR="00CC3097" w:rsidRPr="00264352">
              <w:rPr>
                <w:rStyle w:val="Textedelespacerserv"/>
                <w:rFonts w:ascii="Marianne" w:hAnsi="Marianne"/>
              </w:rPr>
              <w:fldChar w:fldCharType="end"/>
            </w:r>
            <w:bookmarkEnd w:id="12"/>
            <w:r w:rsidR="00CC3097" w:rsidRPr="00264352">
              <w:rPr>
                <w:rStyle w:val="Textedelespacerserv"/>
                <w:rFonts w:ascii="Marianne" w:hAnsi="Marianne"/>
              </w:rPr>
              <w:t xml:space="preserve">         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à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13"/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                                              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Nationalité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14"/>
          </w:p>
          <w:p w14:paraId="3C5E92EB" w14:textId="77777777" w:rsidR="00CC3097" w:rsidRPr="00264352" w:rsidRDefault="00CC3097" w:rsidP="003120D3">
            <w:pPr>
              <w:tabs>
                <w:tab w:val="left" w:pos="8280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13370496" w14:textId="77777777" w:rsidR="003120D3" w:rsidRPr="00264352" w:rsidRDefault="003120D3" w:rsidP="003120D3">
            <w:pPr>
              <w:tabs>
                <w:tab w:val="left" w:pos="8280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Adresse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5" w:name="Texte11"/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CC309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15"/>
          </w:p>
          <w:p w14:paraId="40B79F59" w14:textId="77777777" w:rsidR="000128D7" w:rsidRPr="00264352" w:rsidRDefault="000128D7" w:rsidP="003120D3">
            <w:pPr>
              <w:tabs>
                <w:tab w:val="left" w:pos="8280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5F68DD4A" w14:textId="77777777" w:rsidR="003120D3" w:rsidRPr="00264352" w:rsidRDefault="00CC3097" w:rsidP="00F95AD5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Téléphone</w:t>
            </w:r>
            <w:r w:rsidR="003120D3"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6" w:name="Texte12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16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                                              </w:t>
            </w:r>
            <w:r w:rsidR="003120D3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sym w:font="Wingdings" w:char="F03A"/>
            </w:r>
            <w:r w:rsidR="000D40B6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e-mail</w:t>
            </w:r>
            <w:r w:rsidR="000D40B6"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="000D40B6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7" w:name="Texte13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17"/>
          </w:p>
          <w:p w14:paraId="54FE566B" w14:textId="77777777" w:rsidR="003120D3" w:rsidRPr="00264352" w:rsidRDefault="003120D3" w:rsidP="00F95AD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bookmarkEnd w:id="8"/>
    </w:tbl>
    <w:p w14:paraId="6B6CE040" w14:textId="77777777" w:rsidR="00032E03" w:rsidRPr="00264352" w:rsidRDefault="00032E03" w:rsidP="00F95AD5">
      <w:pPr>
        <w:rPr>
          <w:rFonts w:ascii="Marianne" w:hAnsi="Marianne" w:cs="Arial"/>
          <w:sz w:val="20"/>
          <w:szCs w:val="20"/>
        </w:rPr>
      </w:pPr>
    </w:p>
    <w:p w14:paraId="4AE3E1DF" w14:textId="77777777" w:rsidR="00D57B1C" w:rsidRPr="00264352" w:rsidRDefault="00AD136C" w:rsidP="00F95AD5">
      <w:pPr>
        <w:rPr>
          <w:rFonts w:ascii="Marianne" w:hAnsi="Marianne" w:cs="Arial"/>
          <w:sz w:val="20"/>
          <w:szCs w:val="20"/>
        </w:rPr>
      </w:pPr>
      <w:r w:rsidRPr="00264352">
        <w:rPr>
          <w:rFonts w:ascii="Marianne" w:hAnsi="Marianne" w:cs="Arial"/>
          <w:sz w:val="20"/>
          <w:szCs w:val="20"/>
        </w:rPr>
        <w:t xml:space="preserve">Les responsables légaux </w:t>
      </w:r>
      <w:r w:rsidR="00032E03" w:rsidRPr="00264352">
        <w:rPr>
          <w:rFonts w:ascii="Marianne" w:hAnsi="Marianne" w:cs="Arial"/>
          <w:sz w:val="20"/>
          <w:szCs w:val="20"/>
        </w:rPr>
        <w:t>valident</w:t>
      </w:r>
      <w:r w:rsidRPr="00264352">
        <w:rPr>
          <w:rFonts w:ascii="Marianne" w:hAnsi="Marianne" w:cs="Arial"/>
          <w:sz w:val="20"/>
          <w:szCs w:val="20"/>
        </w:rPr>
        <w:t xml:space="preserve"> la demande d’affectation en 6</w:t>
      </w:r>
      <w:r w:rsidRPr="00264352">
        <w:rPr>
          <w:rFonts w:ascii="Marianne" w:hAnsi="Marianne" w:cs="Arial"/>
          <w:sz w:val="20"/>
          <w:szCs w:val="20"/>
          <w:vertAlign w:val="superscript"/>
        </w:rPr>
        <w:t>e</w:t>
      </w:r>
      <w:r w:rsidRPr="00264352">
        <w:rPr>
          <w:rFonts w:ascii="Marianne" w:hAnsi="Marianne" w:cs="Arial"/>
          <w:sz w:val="20"/>
          <w:szCs w:val="20"/>
        </w:rPr>
        <w:t xml:space="preserve"> UPE2A</w:t>
      </w:r>
      <w:r w:rsidRPr="00264352">
        <w:rPr>
          <w:rFonts w:ascii="Calibri" w:hAnsi="Calibri" w:cs="Calibri"/>
          <w:sz w:val="20"/>
          <w:szCs w:val="20"/>
        </w:rPr>
        <w:t> </w:t>
      </w:r>
      <w:r w:rsidRPr="00264352">
        <w:rPr>
          <w:rFonts w:ascii="Marianne" w:hAnsi="Marianne" w:cs="Arial"/>
          <w:sz w:val="20"/>
          <w:szCs w:val="20"/>
        </w:rPr>
        <w:t xml:space="preserve">: oui </w:t>
      </w:r>
      <w:r w:rsidRPr="00264352">
        <w:rPr>
          <w:rFonts w:ascii="Marianne" w:hAnsi="Marianne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1"/>
      <w:r w:rsidRPr="00264352">
        <w:rPr>
          <w:rFonts w:ascii="Marianne" w:hAnsi="Marianne" w:cs="Arial"/>
          <w:sz w:val="20"/>
          <w:szCs w:val="20"/>
        </w:rPr>
        <w:instrText xml:space="preserve"> FORMCHECKBOX </w:instrText>
      </w:r>
      <w:r w:rsidR="00DD6455">
        <w:rPr>
          <w:rFonts w:ascii="Marianne" w:hAnsi="Marianne" w:cs="Arial"/>
          <w:sz w:val="20"/>
          <w:szCs w:val="20"/>
        </w:rPr>
      </w:r>
      <w:r w:rsidR="00DD6455">
        <w:rPr>
          <w:rFonts w:ascii="Marianne" w:hAnsi="Marianne" w:cs="Arial"/>
          <w:sz w:val="20"/>
          <w:szCs w:val="20"/>
        </w:rPr>
        <w:fldChar w:fldCharType="separate"/>
      </w:r>
      <w:r w:rsidRPr="00264352">
        <w:rPr>
          <w:rFonts w:ascii="Marianne" w:hAnsi="Marianne" w:cs="Arial"/>
          <w:sz w:val="20"/>
          <w:szCs w:val="20"/>
        </w:rPr>
        <w:fldChar w:fldCharType="end"/>
      </w:r>
      <w:bookmarkEnd w:id="18"/>
      <w:r w:rsidRPr="00264352">
        <w:rPr>
          <w:rFonts w:ascii="Marianne" w:hAnsi="Marianne" w:cs="Arial"/>
          <w:sz w:val="20"/>
          <w:szCs w:val="20"/>
        </w:rPr>
        <w:t xml:space="preserve"> </w:t>
      </w:r>
      <w:r w:rsidR="00032E03" w:rsidRPr="00264352">
        <w:rPr>
          <w:rFonts w:ascii="Marianne" w:hAnsi="Marianne" w:cs="Arial"/>
          <w:sz w:val="20"/>
          <w:szCs w:val="20"/>
        </w:rPr>
        <w:t xml:space="preserve"> non </w:t>
      </w:r>
      <w:r w:rsidR="00032E03" w:rsidRPr="00264352">
        <w:rPr>
          <w:rFonts w:ascii="Marianne" w:hAnsi="Marianne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2"/>
      <w:r w:rsidR="00032E03" w:rsidRPr="00264352">
        <w:rPr>
          <w:rFonts w:ascii="Marianne" w:hAnsi="Marianne" w:cs="Arial"/>
          <w:sz w:val="20"/>
          <w:szCs w:val="20"/>
        </w:rPr>
        <w:instrText xml:space="preserve"> FORMCHECKBOX </w:instrText>
      </w:r>
      <w:r w:rsidR="00DD6455">
        <w:rPr>
          <w:rFonts w:ascii="Marianne" w:hAnsi="Marianne" w:cs="Arial"/>
          <w:sz w:val="20"/>
          <w:szCs w:val="20"/>
        </w:rPr>
      </w:r>
      <w:r w:rsidR="00DD6455">
        <w:rPr>
          <w:rFonts w:ascii="Marianne" w:hAnsi="Marianne" w:cs="Arial"/>
          <w:sz w:val="20"/>
          <w:szCs w:val="20"/>
        </w:rPr>
        <w:fldChar w:fldCharType="separate"/>
      </w:r>
      <w:r w:rsidR="00032E03" w:rsidRPr="00264352">
        <w:rPr>
          <w:rFonts w:ascii="Marianne" w:hAnsi="Marianne" w:cs="Arial"/>
          <w:sz w:val="20"/>
          <w:szCs w:val="20"/>
        </w:rPr>
        <w:fldChar w:fldCharType="end"/>
      </w:r>
      <w:bookmarkEnd w:id="19"/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61EA7" w:rsidRPr="00264352" w14:paraId="44DA3A50" w14:textId="77777777" w:rsidTr="002C65C7">
        <w:tc>
          <w:tcPr>
            <w:tcW w:w="9214" w:type="dxa"/>
            <w:shd w:val="clear" w:color="auto" w:fill="B4C6E7" w:themeFill="accent1" w:themeFillTint="66"/>
            <w:vAlign w:val="center"/>
          </w:tcPr>
          <w:p w14:paraId="235D1423" w14:textId="77777777" w:rsidR="00861EA7" w:rsidRPr="00264352" w:rsidRDefault="007E3123" w:rsidP="002C65C7">
            <w:pPr>
              <w:ind w:right="1986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SCOLARITÉ</w:t>
            </w:r>
            <w:r w:rsidR="004F3F86"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2C65C7"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DE</w:t>
            </w:r>
            <w:r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 xml:space="preserve"> L’ÉLÈ</w:t>
            </w:r>
            <w:r w:rsidR="002C65C7"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VE</w:t>
            </w:r>
          </w:p>
        </w:tc>
      </w:tr>
      <w:tr w:rsidR="00861EA7" w:rsidRPr="00264352" w14:paraId="38F90FA7" w14:textId="77777777" w:rsidTr="00964869">
        <w:tc>
          <w:tcPr>
            <w:tcW w:w="9214" w:type="dxa"/>
          </w:tcPr>
          <w:p w14:paraId="02FBE05D" w14:textId="77777777" w:rsidR="00355284" w:rsidRPr="00264352" w:rsidRDefault="00355284" w:rsidP="00355284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L’élève a-t-il été scolarisé avant son arrivé en France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? oui 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DD645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="00DD645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    non</w:t>
            </w:r>
            <w:r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13DB0656" w14:textId="77777777" w:rsidR="00861EA7" w:rsidRPr="00264352" w:rsidRDefault="00861EA7" w:rsidP="00CC3097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548ECDB6" w14:textId="77777777" w:rsidR="00861EA7" w:rsidRPr="00264352" w:rsidRDefault="00861EA7" w:rsidP="00CC3097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Date d’inscription à l’école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0" w:name="Texte16"/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="00AD136C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AD136C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AD136C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AD136C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AD136C"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20"/>
          </w:p>
          <w:p w14:paraId="0576A001" w14:textId="77777777" w:rsidR="00861EA7" w:rsidRPr="00264352" w:rsidRDefault="00861EA7" w:rsidP="00CC3097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32E4F485" w14:textId="77777777" w:rsidR="00BE0330" w:rsidRPr="00264352" w:rsidRDefault="00861EA7" w:rsidP="00CC3097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L’élève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a-t-il bénéficié d’une prise en charge en UPE2A</w:t>
            </w:r>
            <w:r w:rsidR="00F30A08"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="00F30A08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?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</w:p>
          <w:p w14:paraId="148567F6" w14:textId="77777777" w:rsidR="00BE0330" w:rsidRPr="00264352" w:rsidRDefault="00AD136C" w:rsidP="00CC309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eACocher3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1"/>
            <w:proofErr w:type="gramStart"/>
            <w:r w:rsidR="00861EA7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oui</w:t>
            </w:r>
            <w:proofErr w:type="gramEnd"/>
            <w:r w:rsidR="00BE0330" w:rsidRPr="00264352">
              <w:rPr>
                <w:rFonts w:ascii="Marianne" w:hAnsi="Marianne" w:cs="Arial"/>
                <w:sz w:val="20"/>
                <w:szCs w:val="20"/>
              </w:rPr>
              <w:t xml:space="preserve"> A partir de quelle date</w:t>
            </w:r>
            <w:r w:rsidR="00F30A08"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="00F30A08" w:rsidRPr="00264352">
              <w:rPr>
                <w:rFonts w:ascii="Marianne" w:hAnsi="Marianne" w:cs="Arial"/>
                <w:sz w:val="20"/>
                <w:szCs w:val="20"/>
              </w:rPr>
              <w:t>?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2" w:name="Texte17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2"/>
            <w:r w:rsidR="00BE0330" w:rsidRPr="00264352">
              <w:rPr>
                <w:rFonts w:ascii="Marianne" w:hAnsi="Marianne" w:cs="Arial"/>
                <w:sz w:val="20"/>
                <w:szCs w:val="20"/>
              </w:rPr>
              <w:t xml:space="preserve"> Précise</w:t>
            </w:r>
            <w:r w:rsidR="00F30A08" w:rsidRPr="00264352">
              <w:rPr>
                <w:rFonts w:ascii="Marianne" w:hAnsi="Marianne" w:cs="Arial"/>
                <w:sz w:val="20"/>
                <w:szCs w:val="20"/>
              </w:rPr>
              <w:t>r le nombre d’heure/semaine</w:t>
            </w:r>
            <w:r w:rsidR="00F30A08"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="00F30A08" w:rsidRPr="00264352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3" w:name="Texte18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3"/>
          </w:p>
          <w:p w14:paraId="5CF21372" w14:textId="77777777" w:rsidR="00861EA7" w:rsidRPr="00264352" w:rsidRDefault="00AD136C" w:rsidP="00CC309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eACocher4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4"/>
            <w:proofErr w:type="gramStart"/>
            <w:r w:rsidR="00201EAA">
              <w:rPr>
                <w:rFonts w:ascii="Marianne" w:hAnsi="Marianne" w:cs="Arial"/>
                <w:sz w:val="20"/>
                <w:szCs w:val="20"/>
              </w:rPr>
              <w:t>non</w:t>
            </w:r>
            <w:proofErr w:type="gramEnd"/>
            <w:r w:rsidR="00BE0330" w:rsidRPr="00264352">
              <w:rPr>
                <w:rFonts w:ascii="Marianne" w:hAnsi="Marianne" w:cs="Arial"/>
                <w:sz w:val="20"/>
                <w:szCs w:val="20"/>
              </w:rPr>
              <w:t xml:space="preserve"> Pour quelle raison</w:t>
            </w:r>
            <w:r w:rsidR="00F30A08"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="00F30A08" w:rsidRPr="00264352">
              <w:rPr>
                <w:rFonts w:ascii="Marianne" w:hAnsi="Marianne" w:cs="Arial"/>
                <w:sz w:val="20"/>
                <w:szCs w:val="20"/>
              </w:rPr>
              <w:t xml:space="preserve">? 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5" w:name="Texte19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5"/>
          </w:p>
          <w:p w14:paraId="4DE0D667" w14:textId="77777777" w:rsidR="00E72F13" w:rsidRPr="00264352" w:rsidRDefault="00E72F13" w:rsidP="00CC30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8E0D07" w14:textId="77777777" w:rsidR="00E72F13" w:rsidRPr="00264352" w:rsidRDefault="00E72F13" w:rsidP="00CC309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L’élève a-t-il bénéficié d’un</w:t>
            </w:r>
            <w:r w:rsidR="001E2C4F" w:rsidRPr="00264352">
              <w:rPr>
                <w:rFonts w:ascii="Marianne" w:hAnsi="Marianne" w:cs="Arial"/>
                <w:sz w:val="20"/>
                <w:szCs w:val="20"/>
              </w:rPr>
              <w:t>e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 autre prise en charge</w:t>
            </w:r>
            <w:r w:rsidR="00F30A08"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="00F30A08" w:rsidRPr="00264352">
              <w:rPr>
                <w:rFonts w:ascii="Marianne" w:hAnsi="Marianne" w:cs="Arial"/>
                <w:sz w:val="20"/>
                <w:szCs w:val="20"/>
              </w:rPr>
              <w:t>?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oui </w:t>
            </w:r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5"/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DD645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="00DD645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="00AD136C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26"/>
            <w:r w:rsidRPr="00264352">
              <w:rPr>
                <w:rFonts w:ascii="Marianne" w:hAnsi="Marianne" w:cs="Arial"/>
                <w:sz w:val="20"/>
                <w:szCs w:val="20"/>
              </w:rPr>
              <w:t xml:space="preserve">    non</w:t>
            </w:r>
            <w:r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="004F3F86" w:rsidRPr="00264352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1E2C4F" w:rsidRPr="00264352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6"/>
            <w:r w:rsidR="00AD136C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7"/>
          </w:p>
          <w:p w14:paraId="759696B0" w14:textId="77777777" w:rsidR="00861EA7" w:rsidRPr="00264352" w:rsidRDefault="001E2C4F" w:rsidP="00CC309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Si oui, préciser</w:t>
            </w:r>
            <w:r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Pr="00264352">
              <w:rPr>
                <w:rFonts w:ascii="Marianne" w:hAnsi="Marianne" w:cs="Arial"/>
                <w:sz w:val="20"/>
                <w:szCs w:val="20"/>
              </w:rPr>
              <w:t>: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8" w:name="Texte20"/>
            <w:r w:rsidR="00AD136C"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AD136C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AD136C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AD136C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AD136C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AD136C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8"/>
          </w:p>
          <w:p w14:paraId="2D1FD347" w14:textId="77777777" w:rsidR="00861EA7" w:rsidRPr="00264352" w:rsidRDefault="00861EA7" w:rsidP="00C63938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5DA50BC" w14:textId="77777777" w:rsidR="00861EA7" w:rsidRPr="00264352" w:rsidRDefault="00861EA7" w:rsidP="002C65C7">
      <w:pPr>
        <w:spacing w:after="0"/>
        <w:rPr>
          <w:rFonts w:ascii="Marianne" w:hAnsi="Marianne" w:cs="Arial"/>
          <w:sz w:val="16"/>
          <w:szCs w:val="16"/>
        </w:rPr>
      </w:pPr>
    </w:p>
    <w:p w14:paraId="635818AE" w14:textId="77777777" w:rsidR="00032E03" w:rsidRPr="00264352" w:rsidRDefault="00032E03" w:rsidP="002C65C7">
      <w:pPr>
        <w:spacing w:after="0"/>
        <w:rPr>
          <w:rFonts w:ascii="Marianne" w:hAnsi="Marianne" w:cs="Arial"/>
          <w:sz w:val="16"/>
          <w:szCs w:val="16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8080"/>
      </w:tblGrid>
      <w:tr w:rsidR="00B73BFA" w:rsidRPr="00264352" w14:paraId="36CCD5A3" w14:textId="77777777" w:rsidTr="00C63938">
        <w:tc>
          <w:tcPr>
            <w:tcW w:w="11058" w:type="dxa"/>
            <w:gridSpan w:val="2"/>
            <w:shd w:val="clear" w:color="auto" w:fill="B4C6E7" w:themeFill="accent1" w:themeFillTint="66"/>
            <w:vAlign w:val="center"/>
          </w:tcPr>
          <w:p w14:paraId="45B7C9FD" w14:textId="77777777" w:rsidR="00B73BFA" w:rsidRPr="00264352" w:rsidRDefault="007E3123" w:rsidP="002C65C7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É</w:t>
            </w:r>
            <w:r w:rsidR="00A956C4"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 xml:space="preserve">VALUATION DES </w:t>
            </w:r>
            <w:r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COMPÉ</w:t>
            </w:r>
            <w:r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TENCES</w:t>
            </w:r>
            <w:r w:rsidR="00FC1767"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DE L’ÉLÈ</w:t>
            </w:r>
            <w:r w:rsidR="004F3F86"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VE</w:t>
            </w:r>
          </w:p>
        </w:tc>
      </w:tr>
      <w:tr w:rsidR="004F3F86" w:rsidRPr="00264352" w14:paraId="12890A4E" w14:textId="77777777" w:rsidTr="00C63938">
        <w:tc>
          <w:tcPr>
            <w:tcW w:w="11058" w:type="dxa"/>
            <w:gridSpan w:val="2"/>
            <w:shd w:val="clear" w:color="auto" w:fill="auto"/>
          </w:tcPr>
          <w:p w14:paraId="6B2CA92D" w14:textId="77777777" w:rsidR="004F3F86" w:rsidRPr="00264352" w:rsidRDefault="004F3F86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L’élève a-t-il</w:t>
            </w:r>
            <w:r w:rsidR="00F30A08" w:rsidRPr="00264352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 xml:space="preserve"> atteint le niveau A1 du CECRL</w:t>
            </w:r>
            <w:r w:rsidR="00F30A08" w:rsidRPr="00264352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 </w:t>
            </w:r>
            <w:r w:rsidR="00F30A08" w:rsidRPr="00264352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?</w:t>
            </w:r>
            <w:r w:rsidRPr="00264352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 xml:space="preserve"> </w:t>
            </w:r>
            <w:r w:rsidR="00F30A08" w:rsidRPr="00264352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 xml:space="preserve"> 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oui 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7"/>
            <w:r w:rsidR="00AD136C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9"/>
            <w:r w:rsidRPr="00264352">
              <w:rPr>
                <w:rFonts w:ascii="Marianne" w:hAnsi="Marianne" w:cs="Arial"/>
                <w:sz w:val="20"/>
                <w:szCs w:val="20"/>
              </w:rPr>
              <w:t xml:space="preserve">    non</w:t>
            </w:r>
            <w:r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8"/>
            <w:r w:rsidR="00AD136C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0"/>
          </w:p>
          <w:p w14:paraId="2B6310D2" w14:textId="77777777" w:rsidR="004F3F86" w:rsidRPr="00264352" w:rsidRDefault="004F3F86" w:rsidP="00F95AD5">
            <w:pP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 xml:space="preserve">L’élève a-t-il atteint le niveau A2 </w:t>
            </w:r>
            <w:r w:rsidR="00F30A08" w:rsidRPr="00264352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du CECRL</w:t>
            </w:r>
            <w:r w:rsidR="00F30A08" w:rsidRPr="00264352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 </w:t>
            </w:r>
            <w:r w:rsidR="00F30A08" w:rsidRPr="00264352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 xml:space="preserve">? </w:t>
            </w:r>
            <w:r w:rsidRPr="00264352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oui</w:t>
            </w:r>
            <w:proofErr w:type="gramEnd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9"/>
            <w:r w:rsidR="00AD136C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1"/>
            <w:r w:rsidRPr="00264352">
              <w:rPr>
                <w:rFonts w:ascii="Marianne" w:hAnsi="Marianne" w:cs="Arial"/>
                <w:sz w:val="20"/>
                <w:szCs w:val="20"/>
              </w:rPr>
              <w:t xml:space="preserve">   non</w:t>
            </w:r>
            <w:r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0"/>
            <w:r w:rsidR="00AD136C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B73BFA" w:rsidRPr="00264352" w14:paraId="5FC7AD4E" w14:textId="77777777" w:rsidTr="00C63938">
        <w:tc>
          <w:tcPr>
            <w:tcW w:w="2978" w:type="dxa"/>
            <w:vAlign w:val="center"/>
          </w:tcPr>
          <w:p w14:paraId="2E5D06CA" w14:textId="77777777" w:rsidR="00B73BFA" w:rsidRPr="00264352" w:rsidRDefault="00365DC5" w:rsidP="002C65C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Dire – lire – écrire</w:t>
            </w:r>
          </w:p>
        </w:tc>
        <w:tc>
          <w:tcPr>
            <w:tcW w:w="8080" w:type="dxa"/>
          </w:tcPr>
          <w:p w14:paraId="41DA2C8E" w14:textId="77777777" w:rsidR="00B73BF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3" w:name="Texte23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3"/>
          </w:p>
          <w:p w14:paraId="69EC0DC3" w14:textId="77777777" w:rsidR="00F0129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4" w:name="Texte22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4"/>
          </w:p>
          <w:p w14:paraId="1FD8EB4D" w14:textId="77777777" w:rsidR="00F0129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5" w:name="Texte24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B73BFA" w:rsidRPr="00264352" w14:paraId="4E6AA23A" w14:textId="77777777" w:rsidTr="00C63938">
        <w:tc>
          <w:tcPr>
            <w:tcW w:w="2978" w:type="dxa"/>
            <w:vAlign w:val="center"/>
          </w:tcPr>
          <w:p w14:paraId="0A507C5B" w14:textId="77777777" w:rsidR="000128D7" w:rsidRPr="00264352" w:rsidRDefault="00E47AF6" w:rsidP="002C65C7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É</w:t>
            </w:r>
            <w:r w:rsidR="00FC1767" w:rsidRPr="00264352">
              <w:rPr>
                <w:rFonts w:ascii="Marianne" w:hAnsi="Marianne" w:cs="Arial"/>
                <w:sz w:val="20"/>
                <w:szCs w:val="20"/>
              </w:rPr>
              <w:t>tude de la langue</w:t>
            </w:r>
            <w:r w:rsidR="00FC1767"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="00FC1767" w:rsidRPr="00264352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4CBF5B91" w14:textId="77777777" w:rsidR="00FC1767" w:rsidRPr="00264352" w:rsidRDefault="00BA0CCA" w:rsidP="002C65C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V</w:t>
            </w:r>
            <w:r w:rsidR="00FC1767" w:rsidRPr="00264352">
              <w:rPr>
                <w:rFonts w:ascii="Marianne" w:hAnsi="Marianne" w:cs="Arial"/>
                <w:sz w:val="20"/>
                <w:szCs w:val="20"/>
              </w:rPr>
              <w:t>ocabulaire</w:t>
            </w:r>
          </w:p>
        </w:tc>
        <w:tc>
          <w:tcPr>
            <w:tcW w:w="8080" w:type="dxa"/>
          </w:tcPr>
          <w:p w14:paraId="64289F77" w14:textId="77777777" w:rsidR="00B73BF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6" w:name="Texte25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6"/>
          </w:p>
          <w:p w14:paraId="057A979D" w14:textId="77777777" w:rsidR="000128D7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7" w:name="Texte26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7"/>
          </w:p>
          <w:p w14:paraId="4B170D6B" w14:textId="77777777" w:rsidR="000128D7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8" w:name="Texte27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B73BFA" w:rsidRPr="00264352" w14:paraId="345B6A75" w14:textId="77777777" w:rsidTr="00C63938">
        <w:tc>
          <w:tcPr>
            <w:tcW w:w="2978" w:type="dxa"/>
            <w:vAlign w:val="center"/>
          </w:tcPr>
          <w:p w14:paraId="6BDE7B89" w14:textId="77777777" w:rsidR="000128D7" w:rsidRPr="00264352" w:rsidRDefault="00E47AF6" w:rsidP="002C65C7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É</w:t>
            </w:r>
            <w:r w:rsidR="00FC1767" w:rsidRPr="00264352">
              <w:rPr>
                <w:rFonts w:ascii="Marianne" w:hAnsi="Marianne" w:cs="Arial"/>
                <w:sz w:val="20"/>
                <w:szCs w:val="20"/>
              </w:rPr>
              <w:t>tude de la langue</w:t>
            </w:r>
            <w:r w:rsidR="00FC1767"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="00FC1767" w:rsidRPr="00264352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51362942" w14:textId="77777777" w:rsidR="00FC1767" w:rsidRPr="00264352" w:rsidRDefault="00BA0CCA" w:rsidP="002C65C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G</w:t>
            </w:r>
            <w:r w:rsidR="00FC1767" w:rsidRPr="00264352">
              <w:rPr>
                <w:rFonts w:ascii="Marianne" w:hAnsi="Marianne" w:cs="Arial"/>
                <w:sz w:val="20"/>
                <w:szCs w:val="20"/>
              </w:rPr>
              <w:t>rammaire</w:t>
            </w:r>
          </w:p>
        </w:tc>
        <w:tc>
          <w:tcPr>
            <w:tcW w:w="8080" w:type="dxa"/>
          </w:tcPr>
          <w:p w14:paraId="25D9B7CC" w14:textId="77777777" w:rsidR="00B73BF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9" w:name="Texte28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9"/>
          </w:p>
          <w:p w14:paraId="2C6CD963" w14:textId="77777777" w:rsidR="00F0129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0" w:name="Texte29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0"/>
          </w:p>
          <w:p w14:paraId="66DC815B" w14:textId="77777777" w:rsidR="00F0129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1" w:name="Texte30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B73BFA" w:rsidRPr="00264352" w14:paraId="6C8ED941" w14:textId="77777777" w:rsidTr="00C63938">
        <w:tc>
          <w:tcPr>
            <w:tcW w:w="2978" w:type="dxa"/>
            <w:vAlign w:val="center"/>
          </w:tcPr>
          <w:p w14:paraId="320FE1A6" w14:textId="77777777" w:rsidR="00B73BFA" w:rsidRPr="00264352" w:rsidRDefault="00E47AF6" w:rsidP="002C65C7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É</w:t>
            </w:r>
            <w:r w:rsidR="00FC1767" w:rsidRPr="00264352">
              <w:rPr>
                <w:rFonts w:ascii="Marianne" w:hAnsi="Marianne" w:cs="Arial"/>
                <w:sz w:val="20"/>
                <w:szCs w:val="20"/>
              </w:rPr>
              <w:t>tude de la langue</w:t>
            </w:r>
            <w:r w:rsidR="00FC1767"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="00FC1767" w:rsidRPr="00264352">
              <w:rPr>
                <w:rFonts w:ascii="Marianne" w:hAnsi="Marianne" w:cs="Arial"/>
                <w:sz w:val="20"/>
                <w:szCs w:val="20"/>
              </w:rPr>
              <w:t>: Orthographe</w:t>
            </w:r>
          </w:p>
        </w:tc>
        <w:tc>
          <w:tcPr>
            <w:tcW w:w="8080" w:type="dxa"/>
          </w:tcPr>
          <w:p w14:paraId="26505A4C" w14:textId="77777777" w:rsidR="00B73BF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2" w:name="Texte31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2"/>
          </w:p>
          <w:p w14:paraId="73A4E9E7" w14:textId="77777777" w:rsidR="00F0129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3" w:name="Texte32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3"/>
          </w:p>
          <w:p w14:paraId="18AE2A06" w14:textId="77777777" w:rsidR="00F0129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4" w:name="Texte33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365DC5" w:rsidRPr="00264352" w14:paraId="34F2B2AD" w14:textId="77777777" w:rsidTr="00365DC5">
        <w:trPr>
          <w:trHeight w:val="620"/>
        </w:trPr>
        <w:tc>
          <w:tcPr>
            <w:tcW w:w="2978" w:type="dxa"/>
            <w:vAlign w:val="center"/>
          </w:tcPr>
          <w:p w14:paraId="3F3191D8" w14:textId="77777777" w:rsidR="00365DC5" w:rsidRPr="00264352" w:rsidRDefault="00365DC5" w:rsidP="00365DC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lastRenderedPageBreak/>
              <w:t>Niveau en mathématiques</w:t>
            </w:r>
          </w:p>
        </w:tc>
        <w:tc>
          <w:tcPr>
            <w:tcW w:w="8080" w:type="dxa"/>
          </w:tcPr>
          <w:p w14:paraId="6BB4CF6D" w14:textId="77777777" w:rsidR="00365DC5" w:rsidRPr="00264352" w:rsidRDefault="00AD136C" w:rsidP="00365DC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5" w:name="Texte34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5"/>
          </w:p>
          <w:p w14:paraId="12867F23" w14:textId="77777777" w:rsidR="00365DC5" w:rsidRPr="00264352" w:rsidRDefault="00AD136C" w:rsidP="00365DC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6" w:name="Texte35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6"/>
          </w:p>
          <w:p w14:paraId="4CC822FA" w14:textId="77777777" w:rsidR="00365DC5" w:rsidRPr="00264352" w:rsidRDefault="00AD136C" w:rsidP="00365DC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7" w:name="Texte36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B73BFA" w:rsidRPr="00264352" w14:paraId="49A85347" w14:textId="77777777" w:rsidTr="00C63938">
        <w:tc>
          <w:tcPr>
            <w:tcW w:w="2978" w:type="dxa"/>
            <w:vAlign w:val="center"/>
          </w:tcPr>
          <w:p w14:paraId="5DBD793A" w14:textId="77777777" w:rsidR="00FC1767" w:rsidRPr="00264352" w:rsidRDefault="00FC1767" w:rsidP="002C65C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Observations générales et commentaires</w:t>
            </w:r>
          </w:p>
        </w:tc>
        <w:tc>
          <w:tcPr>
            <w:tcW w:w="8080" w:type="dxa"/>
          </w:tcPr>
          <w:p w14:paraId="48E092DE" w14:textId="77777777" w:rsidR="00B73BF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8" w:name="Texte37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8"/>
          </w:p>
          <w:p w14:paraId="6A6F1E98" w14:textId="77777777" w:rsidR="00F0129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9" w:name="Texte38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9"/>
          </w:p>
          <w:p w14:paraId="43F5A627" w14:textId="77777777" w:rsidR="00365DC5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50" w:name="Texte39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50"/>
          </w:p>
          <w:p w14:paraId="41F40673" w14:textId="77777777" w:rsidR="00F0129A" w:rsidRPr="00264352" w:rsidRDefault="00AD136C" w:rsidP="00F95AD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51" w:name="Texte40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98F9B0A" w14:textId="77777777" w:rsidR="00355284" w:rsidRPr="00264352" w:rsidRDefault="00355284" w:rsidP="001967A5">
      <w:pPr>
        <w:jc w:val="center"/>
        <w:rPr>
          <w:rFonts w:ascii="Marianne" w:hAnsi="Marianne" w:cs="Arial"/>
          <w:b/>
          <w:sz w:val="20"/>
          <w:szCs w:val="20"/>
        </w:rPr>
      </w:pPr>
    </w:p>
    <w:p w14:paraId="753BBD13" w14:textId="15F4BDAC" w:rsidR="006351B5" w:rsidRPr="00264352" w:rsidRDefault="00D0412F" w:rsidP="001967A5">
      <w:pPr>
        <w:jc w:val="center"/>
        <w:rPr>
          <w:rFonts w:ascii="Marianne" w:hAnsi="Marianne" w:cs="Arial"/>
          <w:b/>
          <w:sz w:val="20"/>
          <w:szCs w:val="20"/>
        </w:rPr>
      </w:pPr>
      <w:r w:rsidRPr="00264352">
        <w:rPr>
          <w:rFonts w:ascii="Marianne" w:hAnsi="Marianne" w:cs="Arial"/>
          <w:b/>
          <w:sz w:val="20"/>
          <w:szCs w:val="20"/>
        </w:rPr>
        <w:t>D</w:t>
      </w:r>
      <w:r w:rsidRPr="00264352">
        <w:rPr>
          <w:rFonts w:ascii="Marianne" w:hAnsi="Marianne" w:cs="Arial"/>
          <w:b/>
          <w:smallCaps/>
          <w:sz w:val="20"/>
          <w:szCs w:val="20"/>
        </w:rPr>
        <w:t>EMANDE</w:t>
      </w:r>
      <w:r w:rsidRPr="00264352">
        <w:rPr>
          <w:rFonts w:ascii="Marianne" w:hAnsi="Marianne" w:cs="Arial"/>
          <w:b/>
          <w:sz w:val="20"/>
          <w:szCs w:val="20"/>
        </w:rPr>
        <w:t xml:space="preserve"> D’AFFECTATION EN 6</w:t>
      </w:r>
      <w:r w:rsidRPr="00264352">
        <w:rPr>
          <w:rFonts w:ascii="Marianne" w:hAnsi="Marianne" w:cs="Arial"/>
          <w:b/>
          <w:sz w:val="20"/>
          <w:szCs w:val="20"/>
          <w:vertAlign w:val="superscript"/>
        </w:rPr>
        <w:t>e</w:t>
      </w:r>
      <w:r w:rsidRPr="00264352">
        <w:rPr>
          <w:rFonts w:ascii="Marianne" w:hAnsi="Marianne" w:cs="Arial"/>
          <w:b/>
          <w:sz w:val="20"/>
          <w:szCs w:val="20"/>
        </w:rPr>
        <w:t xml:space="preserve"> UPE2A</w:t>
      </w:r>
      <w:r w:rsidR="00B80E9B" w:rsidRPr="00264352">
        <w:rPr>
          <w:rFonts w:ascii="Marianne" w:hAnsi="Marianne" w:cs="Arial"/>
          <w:b/>
          <w:sz w:val="20"/>
          <w:szCs w:val="20"/>
        </w:rPr>
        <w:t xml:space="preserve"> – Rentrée 202</w:t>
      </w:r>
      <w:r w:rsidR="006967FE">
        <w:rPr>
          <w:rFonts w:ascii="Marianne" w:hAnsi="Marianne" w:cs="Arial"/>
          <w:b/>
          <w:sz w:val="20"/>
          <w:szCs w:val="20"/>
        </w:rPr>
        <w:t>5</w:t>
      </w:r>
    </w:p>
    <w:p w14:paraId="0FD17811" w14:textId="77777777" w:rsidR="006351B5" w:rsidRPr="00264352" w:rsidRDefault="00D0412F" w:rsidP="00264352">
      <w:pPr>
        <w:spacing w:after="0" w:line="276" w:lineRule="auto"/>
        <w:jc w:val="center"/>
        <w:rPr>
          <w:rFonts w:ascii="Marianne" w:hAnsi="Marianne" w:cs="Arial"/>
          <w:b/>
          <w:sz w:val="20"/>
          <w:szCs w:val="20"/>
        </w:rPr>
      </w:pPr>
      <w:r w:rsidRPr="00264352">
        <w:rPr>
          <w:rFonts w:ascii="Marianne" w:hAnsi="Marianne" w:cs="Arial"/>
          <w:b/>
          <w:sz w:val="20"/>
          <w:szCs w:val="20"/>
        </w:rPr>
        <w:t>Nom</w:t>
      </w:r>
      <w:r w:rsidRPr="00264352">
        <w:rPr>
          <w:rFonts w:ascii="Calibri" w:hAnsi="Calibri" w:cs="Calibri"/>
          <w:b/>
          <w:sz w:val="20"/>
          <w:szCs w:val="20"/>
        </w:rPr>
        <w:t> </w:t>
      </w:r>
      <w:r w:rsidRPr="00264352">
        <w:rPr>
          <w:rFonts w:ascii="Marianne" w:hAnsi="Marianne" w:cs="Arial"/>
          <w:b/>
          <w:sz w:val="20"/>
          <w:szCs w:val="20"/>
        </w:rPr>
        <w:t>:</w:t>
      </w:r>
      <w:r w:rsidR="00032E03" w:rsidRPr="00264352">
        <w:rPr>
          <w:rFonts w:ascii="Marianne" w:hAnsi="Marianne" w:cs="Arial"/>
          <w:b/>
          <w:sz w:val="20"/>
          <w:szCs w:val="20"/>
        </w:rPr>
        <w:t xml:space="preserve"> </w:t>
      </w:r>
      <w:r w:rsidR="00032E03" w:rsidRPr="00264352">
        <w:rPr>
          <w:rFonts w:ascii="Marianne" w:hAnsi="Marianne" w:cs="Arial"/>
          <w:b/>
          <w:sz w:val="20"/>
          <w:szCs w:val="20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52" w:name="Texte47"/>
      <w:r w:rsidR="00032E03" w:rsidRPr="00264352">
        <w:rPr>
          <w:rFonts w:ascii="Marianne" w:hAnsi="Marianne" w:cs="Arial"/>
          <w:b/>
          <w:sz w:val="20"/>
          <w:szCs w:val="20"/>
        </w:rPr>
        <w:instrText xml:space="preserve"> FORMTEXT </w:instrText>
      </w:r>
      <w:r w:rsidR="00032E03" w:rsidRPr="00264352">
        <w:rPr>
          <w:rFonts w:ascii="Marianne" w:hAnsi="Marianne" w:cs="Arial"/>
          <w:b/>
          <w:sz w:val="20"/>
          <w:szCs w:val="20"/>
        </w:rPr>
      </w:r>
      <w:r w:rsidR="00032E03" w:rsidRPr="00264352">
        <w:rPr>
          <w:rFonts w:ascii="Marianne" w:hAnsi="Marianne" w:cs="Arial"/>
          <w:b/>
          <w:sz w:val="20"/>
          <w:szCs w:val="20"/>
        </w:rPr>
        <w:fldChar w:fldCharType="separate"/>
      </w:r>
      <w:r w:rsidR="00032E03" w:rsidRPr="00264352">
        <w:rPr>
          <w:rFonts w:ascii="Marianne" w:hAnsi="Marianne" w:cs="Arial"/>
          <w:b/>
          <w:noProof/>
          <w:sz w:val="20"/>
          <w:szCs w:val="20"/>
        </w:rPr>
        <w:t> </w:t>
      </w:r>
      <w:r w:rsidR="00032E03" w:rsidRPr="00264352">
        <w:rPr>
          <w:rFonts w:ascii="Marianne" w:hAnsi="Marianne" w:cs="Arial"/>
          <w:b/>
          <w:noProof/>
          <w:sz w:val="20"/>
          <w:szCs w:val="20"/>
        </w:rPr>
        <w:t> </w:t>
      </w:r>
      <w:r w:rsidR="00032E03" w:rsidRPr="00264352">
        <w:rPr>
          <w:rFonts w:ascii="Marianne" w:hAnsi="Marianne" w:cs="Arial"/>
          <w:b/>
          <w:noProof/>
          <w:sz w:val="20"/>
          <w:szCs w:val="20"/>
        </w:rPr>
        <w:t> </w:t>
      </w:r>
      <w:r w:rsidR="00032E03" w:rsidRPr="00264352">
        <w:rPr>
          <w:rFonts w:ascii="Marianne" w:hAnsi="Marianne" w:cs="Arial"/>
          <w:b/>
          <w:noProof/>
          <w:sz w:val="20"/>
          <w:szCs w:val="20"/>
        </w:rPr>
        <w:t> </w:t>
      </w:r>
      <w:r w:rsidR="00032E03" w:rsidRPr="00264352">
        <w:rPr>
          <w:rFonts w:ascii="Marianne" w:hAnsi="Marianne" w:cs="Arial"/>
          <w:b/>
          <w:noProof/>
          <w:sz w:val="20"/>
          <w:szCs w:val="20"/>
        </w:rPr>
        <w:t> </w:t>
      </w:r>
      <w:r w:rsidR="00032E03" w:rsidRPr="00264352">
        <w:rPr>
          <w:rFonts w:ascii="Marianne" w:hAnsi="Marianne" w:cs="Arial"/>
          <w:b/>
          <w:sz w:val="20"/>
          <w:szCs w:val="20"/>
        </w:rPr>
        <w:fldChar w:fldCharType="end"/>
      </w:r>
      <w:bookmarkEnd w:id="52"/>
      <w:r w:rsidRPr="00264352">
        <w:rPr>
          <w:rFonts w:ascii="Marianne" w:hAnsi="Marianne" w:cs="Arial"/>
          <w:b/>
          <w:sz w:val="20"/>
          <w:szCs w:val="20"/>
        </w:rPr>
        <w:t xml:space="preserve">   Prénom</w:t>
      </w:r>
      <w:r w:rsidRPr="00264352">
        <w:rPr>
          <w:rFonts w:ascii="Calibri" w:hAnsi="Calibri" w:cs="Calibri"/>
          <w:b/>
          <w:sz w:val="20"/>
          <w:szCs w:val="20"/>
        </w:rPr>
        <w:t> </w:t>
      </w:r>
      <w:r w:rsidRPr="00264352">
        <w:rPr>
          <w:rFonts w:ascii="Marianne" w:hAnsi="Marianne" w:cs="Arial"/>
          <w:b/>
          <w:sz w:val="20"/>
          <w:szCs w:val="20"/>
        </w:rPr>
        <w:t>:</w:t>
      </w:r>
      <w:r w:rsidR="00032E03" w:rsidRPr="00264352">
        <w:rPr>
          <w:rFonts w:ascii="Marianne" w:hAnsi="Marianne" w:cs="Arial"/>
          <w:b/>
          <w:sz w:val="20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53" w:name="Texte48"/>
      <w:r w:rsidR="00032E03" w:rsidRPr="00264352">
        <w:rPr>
          <w:rFonts w:ascii="Marianne" w:hAnsi="Marianne" w:cs="Arial"/>
          <w:b/>
          <w:sz w:val="20"/>
          <w:szCs w:val="20"/>
        </w:rPr>
        <w:instrText xml:space="preserve"> FORMTEXT </w:instrText>
      </w:r>
      <w:r w:rsidR="00032E03" w:rsidRPr="00264352">
        <w:rPr>
          <w:rFonts w:ascii="Marianne" w:hAnsi="Marianne" w:cs="Arial"/>
          <w:b/>
          <w:sz w:val="20"/>
          <w:szCs w:val="20"/>
        </w:rPr>
      </w:r>
      <w:r w:rsidR="00032E03" w:rsidRPr="00264352">
        <w:rPr>
          <w:rFonts w:ascii="Marianne" w:hAnsi="Marianne" w:cs="Arial"/>
          <w:b/>
          <w:sz w:val="20"/>
          <w:szCs w:val="20"/>
        </w:rPr>
        <w:fldChar w:fldCharType="separate"/>
      </w:r>
      <w:r w:rsidR="00032E03" w:rsidRPr="00264352">
        <w:rPr>
          <w:rFonts w:ascii="Marianne" w:hAnsi="Marianne" w:cs="Arial"/>
          <w:b/>
          <w:noProof/>
          <w:sz w:val="20"/>
          <w:szCs w:val="20"/>
        </w:rPr>
        <w:t> </w:t>
      </w:r>
      <w:r w:rsidR="00032E03" w:rsidRPr="00264352">
        <w:rPr>
          <w:rFonts w:ascii="Marianne" w:hAnsi="Marianne" w:cs="Arial"/>
          <w:b/>
          <w:noProof/>
          <w:sz w:val="20"/>
          <w:szCs w:val="20"/>
        </w:rPr>
        <w:t> </w:t>
      </w:r>
      <w:r w:rsidR="00032E03" w:rsidRPr="00264352">
        <w:rPr>
          <w:rFonts w:ascii="Marianne" w:hAnsi="Marianne" w:cs="Arial"/>
          <w:b/>
          <w:noProof/>
          <w:sz w:val="20"/>
          <w:szCs w:val="20"/>
        </w:rPr>
        <w:t> </w:t>
      </w:r>
      <w:r w:rsidR="00032E03" w:rsidRPr="00264352">
        <w:rPr>
          <w:rFonts w:ascii="Marianne" w:hAnsi="Marianne" w:cs="Arial"/>
          <w:b/>
          <w:noProof/>
          <w:sz w:val="20"/>
          <w:szCs w:val="20"/>
        </w:rPr>
        <w:t> </w:t>
      </w:r>
      <w:r w:rsidR="00032E03" w:rsidRPr="00264352">
        <w:rPr>
          <w:rFonts w:ascii="Marianne" w:hAnsi="Marianne" w:cs="Arial"/>
          <w:b/>
          <w:noProof/>
          <w:sz w:val="20"/>
          <w:szCs w:val="20"/>
        </w:rPr>
        <w:t> </w:t>
      </w:r>
      <w:r w:rsidR="00032E03" w:rsidRPr="00264352">
        <w:rPr>
          <w:rFonts w:ascii="Marianne" w:hAnsi="Marianne" w:cs="Arial"/>
          <w:b/>
          <w:sz w:val="20"/>
          <w:szCs w:val="20"/>
        </w:rPr>
        <w:fldChar w:fldCharType="end"/>
      </w:r>
      <w:bookmarkEnd w:id="53"/>
    </w:p>
    <w:tbl>
      <w:tblPr>
        <w:tblStyle w:val="Grilledutableau"/>
        <w:tblW w:w="10340" w:type="dxa"/>
        <w:tblInd w:w="-572" w:type="dxa"/>
        <w:tblLook w:val="04A0" w:firstRow="1" w:lastRow="0" w:firstColumn="1" w:lastColumn="0" w:noHBand="0" w:noVBand="1"/>
      </w:tblPr>
      <w:tblGrid>
        <w:gridCol w:w="10340"/>
      </w:tblGrid>
      <w:tr w:rsidR="00FE7416" w:rsidRPr="00264352" w14:paraId="4EAE1598" w14:textId="77777777" w:rsidTr="00355284">
        <w:trPr>
          <w:trHeight w:val="222"/>
        </w:trPr>
        <w:tc>
          <w:tcPr>
            <w:tcW w:w="10340" w:type="dxa"/>
            <w:shd w:val="clear" w:color="auto" w:fill="B4C6E7" w:themeFill="accent1" w:themeFillTint="66"/>
            <w:vAlign w:val="center"/>
          </w:tcPr>
          <w:p w14:paraId="71F7E8E2" w14:textId="77777777" w:rsidR="00FE7416" w:rsidRPr="00264352" w:rsidRDefault="00FE7416" w:rsidP="002C65C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eastAsia="Times New Roman" w:hAnsi="Marianne" w:cs="Arial"/>
                <w:b/>
                <w:bCs/>
                <w:sz w:val="20"/>
                <w:szCs w:val="20"/>
                <w:lang w:eastAsia="fr-FR"/>
              </w:rPr>
              <w:t>AVIS</w:t>
            </w:r>
          </w:p>
        </w:tc>
      </w:tr>
      <w:tr w:rsidR="00FE7416" w:rsidRPr="00264352" w14:paraId="4B028275" w14:textId="77777777" w:rsidTr="00355284">
        <w:trPr>
          <w:trHeight w:val="2043"/>
        </w:trPr>
        <w:tc>
          <w:tcPr>
            <w:tcW w:w="10340" w:type="dxa"/>
          </w:tcPr>
          <w:p w14:paraId="077F4CDA" w14:textId="77777777" w:rsidR="00FE7416" w:rsidRPr="00264352" w:rsidRDefault="00FE7416" w:rsidP="00CC3097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39B3F880" w14:textId="77777777" w:rsidR="00FE7416" w:rsidRPr="00264352" w:rsidRDefault="00FE7416" w:rsidP="00CC309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Avis du conseil des maîtres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 R</w:t>
            </w:r>
            <w:r w:rsidRPr="00264352">
              <w:rPr>
                <w:rFonts w:ascii="Marianne" w:eastAsia="Times New Roman" w:hAnsi="Marianne" w:cs="Marianne"/>
                <w:sz w:val="20"/>
                <w:szCs w:val="20"/>
                <w:lang w:eastAsia="fr-FR"/>
              </w:rPr>
              <w:t>é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serv</w:t>
            </w:r>
            <w:r w:rsidRPr="00264352">
              <w:rPr>
                <w:rFonts w:ascii="Marianne" w:eastAsia="Times New Roman" w:hAnsi="Marianne" w:cs="Marianne"/>
                <w:sz w:val="20"/>
                <w:szCs w:val="20"/>
                <w:lang w:eastAsia="fr-FR"/>
              </w:rPr>
              <w:t>é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12"/>
            <w:r w:rsidR="00AD136C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54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</w:t>
            </w:r>
            <w:r w:rsidR="00964869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Favorable  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13"/>
            <w:r w:rsidR="00AD136C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55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</w:t>
            </w:r>
          </w:p>
          <w:p w14:paraId="48510DE8" w14:textId="77777777" w:rsidR="00FE7416" w:rsidRPr="00264352" w:rsidRDefault="00FE7416" w:rsidP="00CC30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88F5B17" w14:textId="77777777" w:rsidR="00FE7416" w:rsidRPr="00264352" w:rsidRDefault="00964869" w:rsidP="00CC309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Avis motivé</w:t>
            </w:r>
            <w:r w:rsidR="00FE7416"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="00FE7416" w:rsidRPr="00264352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6" w:name="Texte41"/>
            <w:r w:rsidR="00AD136C"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AD136C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AD136C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AD136C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AD136C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AD136C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AD136C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56"/>
          </w:p>
          <w:p w14:paraId="5EA66B14" w14:textId="77777777" w:rsidR="00964869" w:rsidRPr="00264352" w:rsidRDefault="008F521A" w:rsidP="00CC309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7" w:name="Texte42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57"/>
            <w:r w:rsidRPr="00264352">
              <w:rPr>
                <w:rFonts w:ascii="Marianne" w:hAnsi="Marianne" w:cs="Arial"/>
                <w:sz w:val="20"/>
                <w:szCs w:val="20"/>
              </w:rPr>
              <w:t xml:space="preserve">                     </w:t>
            </w:r>
          </w:p>
          <w:p w14:paraId="3166C36C" w14:textId="77777777" w:rsidR="00964869" w:rsidRPr="00264352" w:rsidRDefault="008F521A" w:rsidP="00CC309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58" w:name="Texte43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58"/>
          </w:p>
          <w:p w14:paraId="4E63C1F4" w14:textId="77777777" w:rsidR="00964869" w:rsidRPr="00264352" w:rsidRDefault="008F521A" w:rsidP="00CC3097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59" w:name="Texte44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59"/>
          </w:p>
          <w:p w14:paraId="64147E90" w14:textId="77777777" w:rsidR="00964869" w:rsidRPr="00264352" w:rsidRDefault="008F521A" w:rsidP="00CC3097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60" w:name="Texte45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60"/>
          </w:p>
          <w:p w14:paraId="01483AC0" w14:textId="77777777" w:rsidR="00FE7416" w:rsidRPr="00264352" w:rsidRDefault="00FE7416" w:rsidP="00CC30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64869" w:rsidRPr="00264352" w14:paraId="50541CF9" w14:textId="77777777" w:rsidTr="00355284">
        <w:trPr>
          <w:trHeight w:val="2028"/>
        </w:trPr>
        <w:tc>
          <w:tcPr>
            <w:tcW w:w="10340" w:type="dxa"/>
          </w:tcPr>
          <w:p w14:paraId="3A53B0E0" w14:textId="77777777" w:rsidR="002C65C7" w:rsidRPr="00264352" w:rsidRDefault="002C65C7" w:rsidP="00964869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37B555AC" w14:textId="77777777" w:rsidR="00964869" w:rsidRPr="00264352" w:rsidRDefault="00964869" w:rsidP="00964869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Avis de l’enseignant d’UPE2A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: Réservé  </w:t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14"/>
            <w:r w:rsidR="008F521A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61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Favorable  </w:t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15"/>
            <w:r w:rsidR="008F521A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62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</w:t>
            </w:r>
          </w:p>
          <w:p w14:paraId="42A46839" w14:textId="77777777" w:rsidR="00964869" w:rsidRPr="00264352" w:rsidRDefault="00964869" w:rsidP="00964869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83F2A26" w14:textId="77777777" w:rsidR="006351B5" w:rsidRPr="00264352" w:rsidRDefault="00964869" w:rsidP="00964869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Avis motivé</w:t>
            </w:r>
            <w:r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63" w:name="Texte49"/>
            <w:r w:rsidR="00032E03"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032E0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032E0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032E0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032E0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032E0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63"/>
          </w:p>
          <w:p w14:paraId="6A40CCAB" w14:textId="77777777" w:rsidR="008F521A" w:rsidRPr="00264352" w:rsidRDefault="008F521A" w:rsidP="008F521A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52F8A64B" w14:textId="77777777" w:rsidR="008F521A" w:rsidRPr="00264352" w:rsidRDefault="008F521A" w:rsidP="008F521A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281073D9" w14:textId="77777777" w:rsidR="008F521A" w:rsidRPr="00264352" w:rsidRDefault="008F521A" w:rsidP="008F521A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</w:p>
          <w:p w14:paraId="1A391531" w14:textId="77777777" w:rsidR="00964869" w:rsidRPr="00264352" w:rsidRDefault="008F521A" w:rsidP="00964869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4" w:name="Texte46"/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64"/>
          </w:p>
          <w:p w14:paraId="1AEEA59C" w14:textId="77777777" w:rsidR="00964869" w:rsidRPr="00264352" w:rsidRDefault="00964869" w:rsidP="00CC3097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  <w:tr w:rsidR="006351B5" w:rsidRPr="00264352" w14:paraId="59CE8A97" w14:textId="77777777" w:rsidTr="00355284">
        <w:trPr>
          <w:trHeight w:val="1821"/>
        </w:trPr>
        <w:tc>
          <w:tcPr>
            <w:tcW w:w="10340" w:type="dxa"/>
          </w:tcPr>
          <w:p w14:paraId="45E86B5A" w14:textId="77777777" w:rsidR="006351B5" w:rsidRPr="00264352" w:rsidRDefault="006351B5" w:rsidP="006351B5">
            <w:pP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006B2EF2" w14:textId="77777777" w:rsidR="006351B5" w:rsidRPr="00264352" w:rsidRDefault="006351B5" w:rsidP="006351B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Avis de l’IEN de circonscription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: Réservé  </w:t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16"/>
            <w:r w:rsidR="008F521A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65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Favorable  </w:t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17"/>
            <w:r w:rsidR="008F521A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66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</w:t>
            </w:r>
          </w:p>
          <w:p w14:paraId="2AF4A5D3" w14:textId="77777777" w:rsidR="006351B5" w:rsidRPr="00264352" w:rsidRDefault="006351B5" w:rsidP="006351B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8A5411" w14:textId="77777777" w:rsidR="006351B5" w:rsidRPr="00264352" w:rsidRDefault="006351B5" w:rsidP="006351B5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Avis motivé</w:t>
            </w:r>
            <w:r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67" w:name="Texte50"/>
            <w:r w:rsidR="00032E03"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032E0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032E0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032E0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032E0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032E0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032E03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67"/>
          </w:p>
          <w:p w14:paraId="03C7C8F0" w14:textId="77777777" w:rsidR="008F521A" w:rsidRPr="00264352" w:rsidRDefault="008F521A" w:rsidP="008F521A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22745639" w14:textId="77777777" w:rsidR="008F521A" w:rsidRPr="00264352" w:rsidRDefault="008F521A" w:rsidP="008F521A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641C9F49" w14:textId="77777777" w:rsidR="008F521A" w:rsidRPr="00264352" w:rsidRDefault="008F521A" w:rsidP="008F521A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</w:p>
          <w:p w14:paraId="39179C28" w14:textId="77777777" w:rsidR="006351B5" w:rsidRPr="00264352" w:rsidRDefault="006351B5" w:rsidP="00964869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  <w:tr w:rsidR="00032E03" w:rsidRPr="00264352" w14:paraId="52B66CE2" w14:textId="77777777" w:rsidTr="00355284">
        <w:trPr>
          <w:trHeight w:val="712"/>
        </w:trPr>
        <w:tc>
          <w:tcPr>
            <w:tcW w:w="10340" w:type="dxa"/>
          </w:tcPr>
          <w:p w14:paraId="63A79773" w14:textId="77777777" w:rsidR="00032E03" w:rsidRPr="00264352" w:rsidRDefault="00032E03" w:rsidP="00032E03">
            <w:pPr>
              <w:spacing w:line="360" w:lineRule="auto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  <w:p w14:paraId="2F69F364" w14:textId="77777777" w:rsidR="00032E03" w:rsidRPr="00264352" w:rsidRDefault="00032E03" w:rsidP="00032E03">
            <w:pPr>
              <w:spacing w:line="36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TRANSMIS AU CASNAV 06 le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68" w:name="Texte51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68"/>
          </w:p>
          <w:p w14:paraId="0EAB0A4A" w14:textId="77777777" w:rsidR="00032E03" w:rsidRPr="00264352" w:rsidRDefault="00032E03" w:rsidP="00E47AF6">
            <w:pPr>
              <w:spacing w:line="48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PAR (</w:t>
            </w:r>
            <w:r w:rsidR="00E47AF6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Nom</w:t>
            </w:r>
            <w:r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, fonction)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69" w:name="Texte52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  <w:bookmarkEnd w:id="69"/>
          </w:p>
        </w:tc>
      </w:tr>
      <w:tr w:rsidR="00964869" w:rsidRPr="00264352" w14:paraId="0D9EE982" w14:textId="77777777" w:rsidTr="00355284">
        <w:trPr>
          <w:trHeight w:val="1999"/>
        </w:trPr>
        <w:tc>
          <w:tcPr>
            <w:tcW w:w="10340" w:type="dxa"/>
            <w:shd w:val="clear" w:color="auto" w:fill="E7E6E6" w:themeFill="background2"/>
          </w:tcPr>
          <w:p w14:paraId="3B7BF630" w14:textId="77777777" w:rsidR="002C65C7" w:rsidRPr="00264352" w:rsidRDefault="003170DF" w:rsidP="00964869">
            <w:pPr>
              <w:rPr>
                <w:rFonts w:ascii="Marianne" w:eastAsia="Times New Roman" w:hAnsi="Marianne" w:cs="Arial"/>
                <w:i/>
                <w:sz w:val="16"/>
                <w:szCs w:val="16"/>
                <w:lang w:eastAsia="fr-FR"/>
              </w:rPr>
            </w:pPr>
            <w:bookmarkStart w:id="70" w:name="_Hlk132618299"/>
            <w:r w:rsidRPr="00201EAA">
              <w:rPr>
                <w:rFonts w:ascii="Marianne" w:eastAsia="Times New Roman" w:hAnsi="Marianne" w:cs="Arial"/>
                <w:i/>
                <w:sz w:val="16"/>
                <w:szCs w:val="16"/>
                <w:highlight w:val="yellow"/>
                <w:lang w:eastAsia="fr-FR"/>
              </w:rPr>
              <w:t>RÉSERVÉ</w:t>
            </w:r>
            <w:r w:rsidR="00032E03" w:rsidRPr="00201EAA">
              <w:rPr>
                <w:rFonts w:ascii="Marianne" w:eastAsia="Times New Roman" w:hAnsi="Marianne" w:cs="Arial"/>
                <w:i/>
                <w:sz w:val="16"/>
                <w:szCs w:val="16"/>
                <w:highlight w:val="yellow"/>
                <w:lang w:eastAsia="fr-FR"/>
              </w:rPr>
              <w:t xml:space="preserve"> ADMINISTRATION</w:t>
            </w:r>
          </w:p>
          <w:p w14:paraId="1DA07258" w14:textId="77777777" w:rsidR="00964869" w:rsidRPr="00264352" w:rsidRDefault="00964869" w:rsidP="00964869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Avis du CASNAV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8F521A"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06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  <w:proofErr w:type="gramEnd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Réservé  </w:t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18"/>
            <w:r w:rsidR="008F521A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71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Favorable  </w:t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19"/>
            <w:r w:rsidR="008F521A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72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</w:t>
            </w:r>
          </w:p>
          <w:p w14:paraId="2F4F6AD1" w14:textId="77777777" w:rsidR="00964869" w:rsidRPr="00264352" w:rsidRDefault="00964869" w:rsidP="00964869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4C1AD65" w14:textId="77777777" w:rsidR="00964869" w:rsidRPr="00264352" w:rsidRDefault="00964869" w:rsidP="00964869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Avis motivé</w:t>
            </w:r>
            <w:r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:  </w:t>
            </w:r>
            <w:r w:rsidR="00F747BF" w:rsidRPr="00264352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  <w:p w14:paraId="6525AA85" w14:textId="77777777" w:rsidR="008F521A" w:rsidRPr="00264352" w:rsidRDefault="008F521A" w:rsidP="008F521A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710B9E4F" w14:textId="77777777" w:rsidR="008F521A" w:rsidRPr="00264352" w:rsidRDefault="008F521A" w:rsidP="008F521A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65C52F6A" w14:textId="77777777" w:rsidR="008F521A" w:rsidRPr="00264352" w:rsidRDefault="008F521A" w:rsidP="008F521A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</w:p>
          <w:p w14:paraId="58B8D2F1" w14:textId="77777777" w:rsidR="00964869" w:rsidRPr="00264352" w:rsidRDefault="008F521A" w:rsidP="00964869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458154CC" w14:textId="77777777" w:rsidR="00964869" w:rsidRPr="00264352" w:rsidRDefault="00964869" w:rsidP="00964869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  <w:tr w:rsidR="00964869" w:rsidRPr="00264352" w14:paraId="080C1572" w14:textId="77777777" w:rsidTr="00355284">
        <w:trPr>
          <w:trHeight w:val="2043"/>
        </w:trPr>
        <w:tc>
          <w:tcPr>
            <w:tcW w:w="10340" w:type="dxa"/>
            <w:shd w:val="clear" w:color="auto" w:fill="E7E6E6" w:themeFill="background2"/>
          </w:tcPr>
          <w:p w14:paraId="2470DA13" w14:textId="77777777" w:rsidR="002C65C7" w:rsidRPr="00264352" w:rsidRDefault="002C65C7" w:rsidP="00964869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186AC713" w14:textId="77777777" w:rsidR="00964869" w:rsidRPr="00264352" w:rsidRDefault="00964869" w:rsidP="00964869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Avis de l’</w:t>
            </w:r>
            <w:r w:rsidR="00F30A08"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</w:t>
            </w:r>
            <w:r w:rsidR="005D3D63"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-</w:t>
            </w:r>
            <w:proofErr w:type="gramStart"/>
            <w:r w:rsidR="00F30A08"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DASEN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  <w:proofErr w:type="gramEnd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Réservé  </w:t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20"/>
            <w:r w:rsidR="008F521A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73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Favorable  </w:t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21"/>
            <w:r w:rsidR="008F521A"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8F521A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74"/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</w:t>
            </w:r>
          </w:p>
          <w:p w14:paraId="5363D1E8" w14:textId="77777777" w:rsidR="00964869" w:rsidRPr="00264352" w:rsidRDefault="00964869" w:rsidP="00964869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7789F5A" w14:textId="77777777" w:rsidR="00964869" w:rsidRPr="00264352" w:rsidRDefault="00964869" w:rsidP="00964869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t>Avis motivé</w:t>
            </w:r>
            <w:r w:rsidRPr="00264352">
              <w:rPr>
                <w:rFonts w:ascii="Calibri" w:hAnsi="Calibri" w:cs="Calibri"/>
                <w:sz w:val="20"/>
                <w:szCs w:val="20"/>
              </w:rPr>
              <w:t> </w:t>
            </w:r>
            <w:r w:rsidRPr="00264352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29861304" w14:textId="77777777" w:rsidR="008F521A" w:rsidRPr="00264352" w:rsidRDefault="008F521A" w:rsidP="008F521A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179459B2" w14:textId="77777777" w:rsidR="008F521A" w:rsidRPr="00264352" w:rsidRDefault="008F521A" w:rsidP="008F521A">
            <w:pPr>
              <w:rPr>
                <w:rFonts w:ascii="Marianne" w:hAnsi="Marianne" w:cs="Arial"/>
                <w:sz w:val="20"/>
                <w:szCs w:val="20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3141C1F4" w14:textId="77777777" w:rsidR="008F521A" w:rsidRPr="00264352" w:rsidRDefault="008F521A" w:rsidP="008F521A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separate"/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noProof/>
                <w:sz w:val="20"/>
                <w:szCs w:val="20"/>
                <w:lang w:eastAsia="fr-FR"/>
              </w:rPr>
              <w:t> 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fldChar w:fldCharType="end"/>
            </w:r>
          </w:p>
          <w:p w14:paraId="42BA81A3" w14:textId="77777777" w:rsidR="00964869" w:rsidRPr="00264352" w:rsidRDefault="008F521A" w:rsidP="00355284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264352">
              <w:rPr>
                <w:rFonts w:ascii="Marianne" w:hAnsi="Marianne" w:cs="Arial"/>
                <w:sz w:val="20"/>
                <w:szCs w:val="20"/>
              </w:rPr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</w:tr>
      <w:tr w:rsidR="00964869" w:rsidRPr="00264352" w14:paraId="2C50FC46" w14:textId="77777777" w:rsidTr="003170DF">
        <w:trPr>
          <w:trHeight w:val="2249"/>
        </w:trPr>
        <w:tc>
          <w:tcPr>
            <w:tcW w:w="10340" w:type="dxa"/>
            <w:shd w:val="clear" w:color="auto" w:fill="E7E6E6" w:themeFill="background2"/>
          </w:tcPr>
          <w:p w14:paraId="529F77FA" w14:textId="77777777" w:rsidR="002C65C7" w:rsidRPr="00264352" w:rsidRDefault="002C65C7" w:rsidP="00964869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4ACA8930" w14:textId="77777777" w:rsidR="00964869" w:rsidRPr="00264352" w:rsidRDefault="00964869" w:rsidP="00964869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Décision de l’IA-DASEN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</w:p>
          <w:p w14:paraId="56FDC855" w14:textId="77777777" w:rsidR="00964869" w:rsidRPr="00264352" w:rsidRDefault="00964869" w:rsidP="00964869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60FB532C" w14:textId="77777777" w:rsidR="00964869" w:rsidRPr="00264352" w:rsidRDefault="00207F63" w:rsidP="00964869">
            <w:pPr>
              <w:pStyle w:val="Paragraphedeliste"/>
              <w:numPr>
                <w:ilvl w:val="0"/>
                <w:numId w:val="2"/>
              </w:num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</w:t>
            </w:r>
            <w:r w:rsidR="00964869" w:rsidRPr="00264352">
              <w:rPr>
                <w:rFonts w:ascii="Marianne" w:hAnsi="Marianne"/>
              </w:rPr>
              <w:t xml:space="preserve">  </w:t>
            </w:r>
            <w:r w:rsidR="00CD6634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Affectation</w:t>
            </w:r>
            <w:r w:rsidR="00964869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en 6</w:t>
            </w:r>
            <w:r w:rsidR="00964869" w:rsidRPr="00264352">
              <w:rPr>
                <w:rFonts w:ascii="Marianne" w:eastAsia="Times New Roman" w:hAnsi="Marianne" w:cs="Arial"/>
                <w:sz w:val="20"/>
                <w:szCs w:val="20"/>
                <w:vertAlign w:val="superscript"/>
                <w:lang w:eastAsia="fr-FR"/>
              </w:rPr>
              <w:t>e</w:t>
            </w:r>
            <w:r w:rsidR="00964869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UPE2A           </w:t>
            </w:r>
          </w:p>
          <w:p w14:paraId="24B2A736" w14:textId="77777777" w:rsidR="00964869" w:rsidRPr="00264352" w:rsidRDefault="00207F63" w:rsidP="00964869">
            <w:pPr>
              <w:pStyle w:val="Paragraphedeliste"/>
              <w:numPr>
                <w:ilvl w:val="0"/>
                <w:numId w:val="2"/>
              </w:num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5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DD6455">
              <w:rPr>
                <w:rFonts w:ascii="Marianne" w:hAnsi="Marianne" w:cs="Arial"/>
                <w:sz w:val="20"/>
                <w:szCs w:val="20"/>
              </w:rPr>
            </w:r>
            <w:r w:rsidR="00DD6455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</w:t>
            </w:r>
            <w:r w:rsidR="00964869" w:rsidRPr="00264352">
              <w:rPr>
                <w:rFonts w:ascii="Marianne" w:hAnsi="Marianne"/>
              </w:rPr>
              <w:t xml:space="preserve">  </w:t>
            </w:r>
            <w:r w:rsidR="00CD6634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Affectation </w:t>
            </w:r>
            <w:r w:rsidR="00964869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en 6</w:t>
            </w:r>
            <w:r w:rsidR="00964869" w:rsidRPr="00264352">
              <w:rPr>
                <w:rFonts w:ascii="Marianne" w:eastAsia="Times New Roman" w:hAnsi="Marianne" w:cs="Arial"/>
                <w:sz w:val="20"/>
                <w:szCs w:val="20"/>
                <w:vertAlign w:val="superscript"/>
                <w:lang w:eastAsia="fr-FR"/>
              </w:rPr>
              <w:t>e</w:t>
            </w:r>
            <w:r w:rsidR="00CD6634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ordinaire</w:t>
            </w:r>
            <w:r w:rsidR="00964869"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</w:t>
            </w:r>
          </w:p>
          <w:p w14:paraId="74C58F7E" w14:textId="77777777" w:rsidR="00964869" w:rsidRPr="00264352" w:rsidRDefault="00964869" w:rsidP="00964869">
            <w:pPr>
              <w:pStyle w:val="Paragraphedeliste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5A1EBC8C" w14:textId="77777777" w:rsidR="00964869" w:rsidRPr="00264352" w:rsidRDefault="00964869" w:rsidP="00964869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683436BA" w14:textId="77777777" w:rsidR="00964869" w:rsidRPr="00264352" w:rsidRDefault="00964869" w:rsidP="00964869">
            <w:pP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Date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  <w:r w:rsidR="00207F63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07F63"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="00207F63" w:rsidRPr="00264352">
              <w:rPr>
                <w:rFonts w:ascii="Marianne" w:hAnsi="Marianne" w:cs="Arial"/>
                <w:sz w:val="20"/>
                <w:szCs w:val="20"/>
              </w:rPr>
            </w:r>
            <w:r w:rsidR="00207F63"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207F6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207F6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207F6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207F6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207F6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207F63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                                        Signature</w:t>
            </w:r>
            <w:r w:rsidRPr="0026435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  <w:r w:rsidR="00207F63" w:rsidRPr="0026435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07F63" w:rsidRPr="0026435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="00207F63" w:rsidRPr="00264352">
              <w:rPr>
                <w:rFonts w:ascii="Marianne" w:hAnsi="Marianne" w:cs="Arial"/>
                <w:sz w:val="20"/>
                <w:szCs w:val="20"/>
              </w:rPr>
            </w:r>
            <w:r w:rsidR="00207F63" w:rsidRPr="0026435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="00207F6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207F6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207F6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207F6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207F63" w:rsidRPr="0026435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="00207F63" w:rsidRPr="0026435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36245EAE" w14:textId="77777777" w:rsidR="00964869" w:rsidRPr="00264352" w:rsidRDefault="00355284" w:rsidP="00355284">
            <w:pPr>
              <w:tabs>
                <w:tab w:val="left" w:pos="5745"/>
              </w:tabs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264352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ab/>
            </w:r>
          </w:p>
        </w:tc>
      </w:tr>
      <w:bookmarkEnd w:id="70"/>
    </w:tbl>
    <w:p w14:paraId="39EAD2B6" w14:textId="77777777" w:rsidR="003170DF" w:rsidRPr="00264352" w:rsidRDefault="003170DF" w:rsidP="003170DF">
      <w:pPr>
        <w:tabs>
          <w:tab w:val="left" w:pos="1730"/>
        </w:tabs>
        <w:rPr>
          <w:rFonts w:ascii="Marianne" w:hAnsi="Marianne"/>
          <w:i/>
          <w:sz w:val="2"/>
          <w:szCs w:val="2"/>
        </w:rPr>
      </w:pPr>
    </w:p>
    <w:sectPr w:rsidR="003170DF" w:rsidRPr="00264352" w:rsidSect="00355284">
      <w:headerReference w:type="default" r:id="rId8"/>
      <w:footerReference w:type="default" r:id="rId9"/>
      <w:pgSz w:w="11906" w:h="16838"/>
      <w:pgMar w:top="709" w:right="1133" w:bottom="426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09B8" w14:textId="77777777" w:rsidR="00DD6455" w:rsidRDefault="00DD6455" w:rsidP="00F95AD5">
      <w:pPr>
        <w:spacing w:after="0" w:line="240" w:lineRule="auto"/>
      </w:pPr>
      <w:r>
        <w:separator/>
      </w:r>
    </w:p>
  </w:endnote>
  <w:endnote w:type="continuationSeparator" w:id="0">
    <w:p w14:paraId="1AEB9A77" w14:textId="77777777" w:rsidR="00DD6455" w:rsidRDefault="00DD6455" w:rsidP="00F9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307986"/>
      <w:docPartObj>
        <w:docPartGallery w:val="Page Numbers (Bottom of Page)"/>
        <w:docPartUnique/>
      </w:docPartObj>
    </w:sdtPr>
    <w:sdtEndPr/>
    <w:sdtContent>
      <w:sdt>
        <w:sdtPr>
          <w:id w:val="-1804224102"/>
          <w:docPartObj>
            <w:docPartGallery w:val="Page Numbers (Top of Page)"/>
            <w:docPartUnique/>
          </w:docPartObj>
        </w:sdtPr>
        <w:sdtEndPr/>
        <w:sdtContent>
          <w:p w14:paraId="5244B8FE" w14:textId="77777777" w:rsidR="00AD136C" w:rsidRDefault="00AD136C" w:rsidP="00E6080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5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5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79CE1A" w14:textId="77777777" w:rsidR="00AD136C" w:rsidRDefault="00AD13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C29A" w14:textId="77777777" w:rsidR="00DD6455" w:rsidRDefault="00DD6455" w:rsidP="00F95AD5">
      <w:pPr>
        <w:spacing w:after="0" w:line="240" w:lineRule="auto"/>
      </w:pPr>
      <w:r>
        <w:separator/>
      </w:r>
    </w:p>
  </w:footnote>
  <w:footnote w:type="continuationSeparator" w:id="0">
    <w:p w14:paraId="5A11DC35" w14:textId="77777777" w:rsidR="00DD6455" w:rsidRDefault="00DD6455" w:rsidP="00F9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ACD7" w14:textId="6214E674" w:rsidR="00AD136C" w:rsidRPr="00CB5A59" w:rsidRDefault="004E7D3A" w:rsidP="00CB5A59">
    <w:pPr>
      <w:pStyle w:val="Titre8"/>
      <w:jc w:val="right"/>
      <w:rPr>
        <w:sz w:val="20"/>
        <w:szCs w:val="20"/>
      </w:rPr>
    </w:pPr>
    <w:r>
      <w:rPr>
        <w:b w:val="0"/>
        <w:bCs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6CDCE9C" wp14:editId="307C0E6A">
          <wp:simplePos x="0" y="0"/>
          <wp:positionH relativeFrom="margin">
            <wp:posOffset>-763675</wp:posOffset>
          </wp:positionH>
          <wp:positionV relativeFrom="margin">
            <wp:posOffset>-286434</wp:posOffset>
          </wp:positionV>
          <wp:extent cx="1793240" cy="662940"/>
          <wp:effectExtent l="0" t="0" r="0" b="381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7_logoDSDEN_06_acNICE-768x28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3B92AB" w14:textId="60B43694" w:rsidR="00AD136C" w:rsidRPr="00DF49F6" w:rsidRDefault="00DF49F6" w:rsidP="00DF49F6">
    <w:pPr>
      <w:pStyle w:val="En-tte"/>
      <w:jc w:val="right"/>
      <w:rPr>
        <w:rFonts w:ascii="Arial" w:hAnsi="Arial" w:cs="Arial"/>
        <w:b/>
        <w:bCs/>
        <w:sz w:val="20"/>
        <w:szCs w:val="20"/>
      </w:rPr>
    </w:pPr>
    <w:r>
      <w:tab/>
    </w:r>
    <w:r>
      <w:tab/>
    </w:r>
    <w:r w:rsidRPr="00DF49F6">
      <w:rPr>
        <w:rFonts w:ascii="Arial" w:hAnsi="Arial" w:cs="Arial"/>
        <w:b/>
        <w:bCs/>
        <w:sz w:val="20"/>
        <w:szCs w:val="20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2BC9"/>
    <w:multiLevelType w:val="hybridMultilevel"/>
    <w:tmpl w:val="8E0CD6E4"/>
    <w:lvl w:ilvl="0" w:tplc="8A763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55754"/>
    <w:multiLevelType w:val="multilevel"/>
    <w:tmpl w:val="FA6E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D5"/>
    <w:rsid w:val="000128D7"/>
    <w:rsid w:val="00032E03"/>
    <w:rsid w:val="000440F1"/>
    <w:rsid w:val="00045CE5"/>
    <w:rsid w:val="00061556"/>
    <w:rsid w:val="000618C0"/>
    <w:rsid w:val="000627FE"/>
    <w:rsid w:val="00073348"/>
    <w:rsid w:val="000874DF"/>
    <w:rsid w:val="00097979"/>
    <w:rsid w:val="000A2C6A"/>
    <w:rsid w:val="000B3DDB"/>
    <w:rsid w:val="000C1EFE"/>
    <w:rsid w:val="000D09F0"/>
    <w:rsid w:val="000D1BB6"/>
    <w:rsid w:val="000D40B6"/>
    <w:rsid w:val="000D7C18"/>
    <w:rsid w:val="000E347C"/>
    <w:rsid w:val="000E4934"/>
    <w:rsid w:val="000F0FC4"/>
    <w:rsid w:val="000F4573"/>
    <w:rsid w:val="001006B0"/>
    <w:rsid w:val="001049D6"/>
    <w:rsid w:val="00107267"/>
    <w:rsid w:val="00117701"/>
    <w:rsid w:val="00120B52"/>
    <w:rsid w:val="00127388"/>
    <w:rsid w:val="001405F5"/>
    <w:rsid w:val="001475FF"/>
    <w:rsid w:val="001619DC"/>
    <w:rsid w:val="001732C2"/>
    <w:rsid w:val="0018169D"/>
    <w:rsid w:val="00195C35"/>
    <w:rsid w:val="001967A5"/>
    <w:rsid w:val="001A384B"/>
    <w:rsid w:val="001C61D4"/>
    <w:rsid w:val="001D71EB"/>
    <w:rsid w:val="001E2C4F"/>
    <w:rsid w:val="001F6D9F"/>
    <w:rsid w:val="001F74BF"/>
    <w:rsid w:val="00201EAA"/>
    <w:rsid w:val="00203161"/>
    <w:rsid w:val="00206FA6"/>
    <w:rsid w:val="00207F63"/>
    <w:rsid w:val="00212AE0"/>
    <w:rsid w:val="00217AAF"/>
    <w:rsid w:val="00241A74"/>
    <w:rsid w:val="0026251D"/>
    <w:rsid w:val="00264352"/>
    <w:rsid w:val="0027685A"/>
    <w:rsid w:val="002826F8"/>
    <w:rsid w:val="002960FF"/>
    <w:rsid w:val="002A1F9D"/>
    <w:rsid w:val="002A403A"/>
    <w:rsid w:val="002C4701"/>
    <w:rsid w:val="002C5A20"/>
    <w:rsid w:val="002C65C7"/>
    <w:rsid w:val="002D4682"/>
    <w:rsid w:val="002D743E"/>
    <w:rsid w:val="003120D3"/>
    <w:rsid w:val="00315869"/>
    <w:rsid w:val="00316E35"/>
    <w:rsid w:val="003170DF"/>
    <w:rsid w:val="0032060B"/>
    <w:rsid w:val="00355284"/>
    <w:rsid w:val="0036007B"/>
    <w:rsid w:val="00365DC5"/>
    <w:rsid w:val="00396B2C"/>
    <w:rsid w:val="003B49BC"/>
    <w:rsid w:val="003E0640"/>
    <w:rsid w:val="004020EB"/>
    <w:rsid w:val="00403023"/>
    <w:rsid w:val="004058B6"/>
    <w:rsid w:val="00405D55"/>
    <w:rsid w:val="00435ABD"/>
    <w:rsid w:val="00444E76"/>
    <w:rsid w:val="00461C71"/>
    <w:rsid w:val="00464D82"/>
    <w:rsid w:val="00473559"/>
    <w:rsid w:val="00476D0F"/>
    <w:rsid w:val="004801CB"/>
    <w:rsid w:val="00484BBA"/>
    <w:rsid w:val="004A208C"/>
    <w:rsid w:val="004B4643"/>
    <w:rsid w:val="004C1DC4"/>
    <w:rsid w:val="004C6916"/>
    <w:rsid w:val="004E5E91"/>
    <w:rsid w:val="004E7D3A"/>
    <w:rsid w:val="004F3F86"/>
    <w:rsid w:val="00500D76"/>
    <w:rsid w:val="00503554"/>
    <w:rsid w:val="00517852"/>
    <w:rsid w:val="00521259"/>
    <w:rsid w:val="00522757"/>
    <w:rsid w:val="005247AA"/>
    <w:rsid w:val="00524ECA"/>
    <w:rsid w:val="005366E4"/>
    <w:rsid w:val="00541EFE"/>
    <w:rsid w:val="00542981"/>
    <w:rsid w:val="005505A7"/>
    <w:rsid w:val="005614B1"/>
    <w:rsid w:val="005676C7"/>
    <w:rsid w:val="00581DEE"/>
    <w:rsid w:val="00586141"/>
    <w:rsid w:val="00595A24"/>
    <w:rsid w:val="005D3D63"/>
    <w:rsid w:val="005E2D57"/>
    <w:rsid w:val="005E43B6"/>
    <w:rsid w:val="005F257F"/>
    <w:rsid w:val="00606692"/>
    <w:rsid w:val="0060687D"/>
    <w:rsid w:val="0061065D"/>
    <w:rsid w:val="006227BE"/>
    <w:rsid w:val="006351B5"/>
    <w:rsid w:val="006403A5"/>
    <w:rsid w:val="00641687"/>
    <w:rsid w:val="006434D8"/>
    <w:rsid w:val="006445BA"/>
    <w:rsid w:val="00650AD1"/>
    <w:rsid w:val="0066014C"/>
    <w:rsid w:val="00684868"/>
    <w:rsid w:val="00685AF6"/>
    <w:rsid w:val="006928D6"/>
    <w:rsid w:val="006967FE"/>
    <w:rsid w:val="006E12E1"/>
    <w:rsid w:val="006E2805"/>
    <w:rsid w:val="007015D0"/>
    <w:rsid w:val="00702500"/>
    <w:rsid w:val="00705C32"/>
    <w:rsid w:val="007108CB"/>
    <w:rsid w:val="00720636"/>
    <w:rsid w:val="00732707"/>
    <w:rsid w:val="00741866"/>
    <w:rsid w:val="00751399"/>
    <w:rsid w:val="00787079"/>
    <w:rsid w:val="007A3AFD"/>
    <w:rsid w:val="007C488A"/>
    <w:rsid w:val="007D4DC7"/>
    <w:rsid w:val="007E3123"/>
    <w:rsid w:val="007E7784"/>
    <w:rsid w:val="007F3728"/>
    <w:rsid w:val="00802C2F"/>
    <w:rsid w:val="00817364"/>
    <w:rsid w:val="00820219"/>
    <w:rsid w:val="00822F4D"/>
    <w:rsid w:val="00854543"/>
    <w:rsid w:val="00854E87"/>
    <w:rsid w:val="0085534D"/>
    <w:rsid w:val="00857C63"/>
    <w:rsid w:val="00861EA7"/>
    <w:rsid w:val="00865058"/>
    <w:rsid w:val="00867B03"/>
    <w:rsid w:val="00867C40"/>
    <w:rsid w:val="00881A64"/>
    <w:rsid w:val="008B2D36"/>
    <w:rsid w:val="008B7965"/>
    <w:rsid w:val="008C7768"/>
    <w:rsid w:val="008D4AD0"/>
    <w:rsid w:val="008E2A08"/>
    <w:rsid w:val="008F0C07"/>
    <w:rsid w:val="008F3360"/>
    <w:rsid w:val="008F521A"/>
    <w:rsid w:val="009206E1"/>
    <w:rsid w:val="00921ECA"/>
    <w:rsid w:val="00924A13"/>
    <w:rsid w:val="00935084"/>
    <w:rsid w:val="00935C7C"/>
    <w:rsid w:val="0094193A"/>
    <w:rsid w:val="00950337"/>
    <w:rsid w:val="00955892"/>
    <w:rsid w:val="0096320D"/>
    <w:rsid w:val="00964869"/>
    <w:rsid w:val="0097595C"/>
    <w:rsid w:val="0097796E"/>
    <w:rsid w:val="00990012"/>
    <w:rsid w:val="00990F79"/>
    <w:rsid w:val="009A56E0"/>
    <w:rsid w:val="009B33AA"/>
    <w:rsid w:val="009B5A9C"/>
    <w:rsid w:val="009C3552"/>
    <w:rsid w:val="009C6D9A"/>
    <w:rsid w:val="009D41F9"/>
    <w:rsid w:val="009E34D2"/>
    <w:rsid w:val="00A01710"/>
    <w:rsid w:val="00A13950"/>
    <w:rsid w:val="00A15A85"/>
    <w:rsid w:val="00A236D2"/>
    <w:rsid w:val="00A34299"/>
    <w:rsid w:val="00A348CE"/>
    <w:rsid w:val="00A37422"/>
    <w:rsid w:val="00A4226C"/>
    <w:rsid w:val="00A451F1"/>
    <w:rsid w:val="00A55A84"/>
    <w:rsid w:val="00A749F6"/>
    <w:rsid w:val="00A7578E"/>
    <w:rsid w:val="00A956C4"/>
    <w:rsid w:val="00AA71A8"/>
    <w:rsid w:val="00AC6454"/>
    <w:rsid w:val="00AD136C"/>
    <w:rsid w:val="00AE2C94"/>
    <w:rsid w:val="00AE44FB"/>
    <w:rsid w:val="00B0249C"/>
    <w:rsid w:val="00B13EEB"/>
    <w:rsid w:val="00B2038A"/>
    <w:rsid w:val="00B30024"/>
    <w:rsid w:val="00B331AE"/>
    <w:rsid w:val="00B4728E"/>
    <w:rsid w:val="00B5478E"/>
    <w:rsid w:val="00B73BFA"/>
    <w:rsid w:val="00B7741A"/>
    <w:rsid w:val="00B80E9B"/>
    <w:rsid w:val="00B86369"/>
    <w:rsid w:val="00B953E2"/>
    <w:rsid w:val="00B97B08"/>
    <w:rsid w:val="00BA0CCA"/>
    <w:rsid w:val="00BB4F61"/>
    <w:rsid w:val="00BB5C8F"/>
    <w:rsid w:val="00BB6A6A"/>
    <w:rsid w:val="00BD06B8"/>
    <w:rsid w:val="00BE0330"/>
    <w:rsid w:val="00BE186A"/>
    <w:rsid w:val="00BE783C"/>
    <w:rsid w:val="00BF5C3D"/>
    <w:rsid w:val="00BF63F0"/>
    <w:rsid w:val="00C138C5"/>
    <w:rsid w:val="00C1489C"/>
    <w:rsid w:val="00C355BA"/>
    <w:rsid w:val="00C51B74"/>
    <w:rsid w:val="00C5764A"/>
    <w:rsid w:val="00C63938"/>
    <w:rsid w:val="00C96D36"/>
    <w:rsid w:val="00CA3C26"/>
    <w:rsid w:val="00CB5A59"/>
    <w:rsid w:val="00CC3097"/>
    <w:rsid w:val="00CD411B"/>
    <w:rsid w:val="00CD6634"/>
    <w:rsid w:val="00CE2F63"/>
    <w:rsid w:val="00CE42DB"/>
    <w:rsid w:val="00CF0E47"/>
    <w:rsid w:val="00CF4FCE"/>
    <w:rsid w:val="00D01971"/>
    <w:rsid w:val="00D0412F"/>
    <w:rsid w:val="00D12B71"/>
    <w:rsid w:val="00D22141"/>
    <w:rsid w:val="00D25BB9"/>
    <w:rsid w:val="00D266F8"/>
    <w:rsid w:val="00D27F73"/>
    <w:rsid w:val="00D358C8"/>
    <w:rsid w:val="00D35E25"/>
    <w:rsid w:val="00D41EFB"/>
    <w:rsid w:val="00D44C5E"/>
    <w:rsid w:val="00D53CF2"/>
    <w:rsid w:val="00D57B1C"/>
    <w:rsid w:val="00D72895"/>
    <w:rsid w:val="00D72917"/>
    <w:rsid w:val="00D749F1"/>
    <w:rsid w:val="00D82902"/>
    <w:rsid w:val="00D86746"/>
    <w:rsid w:val="00D90B2C"/>
    <w:rsid w:val="00DA58BE"/>
    <w:rsid w:val="00DA661A"/>
    <w:rsid w:val="00DA6A61"/>
    <w:rsid w:val="00DA7F85"/>
    <w:rsid w:val="00DB07C7"/>
    <w:rsid w:val="00DC3229"/>
    <w:rsid w:val="00DC4F3C"/>
    <w:rsid w:val="00DD6455"/>
    <w:rsid w:val="00DE0530"/>
    <w:rsid w:val="00DE6E0B"/>
    <w:rsid w:val="00DE7430"/>
    <w:rsid w:val="00DF1942"/>
    <w:rsid w:val="00DF49F6"/>
    <w:rsid w:val="00DF772C"/>
    <w:rsid w:val="00E20815"/>
    <w:rsid w:val="00E22C97"/>
    <w:rsid w:val="00E25704"/>
    <w:rsid w:val="00E40DCE"/>
    <w:rsid w:val="00E4120E"/>
    <w:rsid w:val="00E47AF6"/>
    <w:rsid w:val="00E516FE"/>
    <w:rsid w:val="00E51EF8"/>
    <w:rsid w:val="00E572B0"/>
    <w:rsid w:val="00E576B3"/>
    <w:rsid w:val="00E6080E"/>
    <w:rsid w:val="00E62949"/>
    <w:rsid w:val="00E65A22"/>
    <w:rsid w:val="00E72F13"/>
    <w:rsid w:val="00E74377"/>
    <w:rsid w:val="00E74F56"/>
    <w:rsid w:val="00E76AF3"/>
    <w:rsid w:val="00E76D00"/>
    <w:rsid w:val="00E82103"/>
    <w:rsid w:val="00E94903"/>
    <w:rsid w:val="00EA0641"/>
    <w:rsid w:val="00EA1F0B"/>
    <w:rsid w:val="00EB0BDA"/>
    <w:rsid w:val="00EB0F4B"/>
    <w:rsid w:val="00ED4378"/>
    <w:rsid w:val="00EE6FE2"/>
    <w:rsid w:val="00EF3424"/>
    <w:rsid w:val="00EF4A89"/>
    <w:rsid w:val="00EF783F"/>
    <w:rsid w:val="00F0129A"/>
    <w:rsid w:val="00F07D14"/>
    <w:rsid w:val="00F215C9"/>
    <w:rsid w:val="00F30A08"/>
    <w:rsid w:val="00F34D5B"/>
    <w:rsid w:val="00F3688E"/>
    <w:rsid w:val="00F43444"/>
    <w:rsid w:val="00F440A0"/>
    <w:rsid w:val="00F45741"/>
    <w:rsid w:val="00F53A08"/>
    <w:rsid w:val="00F57663"/>
    <w:rsid w:val="00F747BF"/>
    <w:rsid w:val="00F85113"/>
    <w:rsid w:val="00F95AD5"/>
    <w:rsid w:val="00FB4B4E"/>
    <w:rsid w:val="00FB76B3"/>
    <w:rsid w:val="00FC1767"/>
    <w:rsid w:val="00FC4586"/>
    <w:rsid w:val="00FC591C"/>
    <w:rsid w:val="00FD33C7"/>
    <w:rsid w:val="00FE0BFB"/>
    <w:rsid w:val="00FE302A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7A5CA"/>
  <w15:chartTrackingRefBased/>
  <w15:docId w15:val="{7512D536-B709-455D-B0D8-7E1B26BF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84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5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3B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F95AD5"/>
    <w:pPr>
      <w:keepNext/>
      <w:spacing w:after="0" w:line="240" w:lineRule="auto"/>
      <w:jc w:val="center"/>
      <w:outlineLvl w:val="7"/>
    </w:pPr>
    <w:rPr>
      <w:rFonts w:ascii="Arial" w:eastAsiaTheme="minorEastAsia" w:hAnsi="Arial" w:cs="Arial"/>
      <w:b/>
      <w:bCs/>
      <w:smallCaps/>
      <w:spacing w:val="3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AD5"/>
  </w:style>
  <w:style w:type="paragraph" w:styleId="Pieddepage">
    <w:name w:val="footer"/>
    <w:basedOn w:val="Normal"/>
    <w:link w:val="PieddepageCar"/>
    <w:uiPriority w:val="99"/>
    <w:unhideWhenUsed/>
    <w:rsid w:val="00F9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AD5"/>
  </w:style>
  <w:style w:type="character" w:customStyle="1" w:styleId="Titre8Car">
    <w:name w:val="Titre 8 Car"/>
    <w:basedOn w:val="Policepardfaut"/>
    <w:link w:val="Titre8"/>
    <w:uiPriority w:val="99"/>
    <w:rsid w:val="00F95AD5"/>
    <w:rPr>
      <w:rFonts w:ascii="Arial" w:eastAsiaTheme="minorEastAsia" w:hAnsi="Arial" w:cs="Arial"/>
      <w:b/>
      <w:bCs/>
      <w:smallCaps/>
      <w:spacing w:val="30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95A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31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B73B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48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8D7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35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EC9D-2071-45DD-9B01-866EA407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Delahaie Pascale</dc:creator>
  <cp:keywords/>
  <dc:description/>
  <cp:lastModifiedBy>Deiss Anne-Marie</cp:lastModifiedBy>
  <cp:revision>6</cp:revision>
  <cp:lastPrinted>2025-03-03T07:47:00Z</cp:lastPrinted>
  <dcterms:created xsi:type="dcterms:W3CDTF">2025-02-06T15:42:00Z</dcterms:created>
  <dcterms:modified xsi:type="dcterms:W3CDTF">2025-03-03T08:05:00Z</dcterms:modified>
</cp:coreProperties>
</file>